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EE13" w14:textId="77777777" w:rsidR="00EF6B7A" w:rsidRPr="00B91A0B" w:rsidRDefault="00EF6B7A" w:rsidP="00EF6B7A">
      <w:pPr>
        <w:jc w:val="center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B91A0B">
        <w:rPr>
          <w:rFonts w:ascii="Arial" w:hAnsi="Arial" w:cs="Arial"/>
          <w:sz w:val="24"/>
          <w:szCs w:val="24"/>
        </w:rPr>
        <w:t>С</w:t>
      </w:r>
      <w:proofErr w:type="spellEnd"/>
      <w:r w:rsidRPr="00B91A0B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14:paraId="3B5B15DC" w14:textId="77777777" w:rsidR="00EF6B7A" w:rsidRPr="00B91A0B" w:rsidRDefault="00EF6B7A" w:rsidP="00EF6B7A">
      <w:pPr>
        <w:jc w:val="center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Б Е Л Г О Р О Д С К А Я    О Б Л А С Т Ь</w:t>
      </w:r>
    </w:p>
    <w:p w14:paraId="30627349" w14:textId="77777777" w:rsidR="00EF6B7A" w:rsidRPr="00B91A0B" w:rsidRDefault="00EF6B7A" w:rsidP="00EF6B7A">
      <w:pPr>
        <w:jc w:val="center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B91A0B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B91A0B">
        <w:rPr>
          <w:rFonts w:ascii="Arial" w:hAnsi="Arial" w:cs="Arial"/>
          <w:sz w:val="24"/>
          <w:szCs w:val="24"/>
        </w:rPr>
        <w:t>»</w:t>
      </w:r>
    </w:p>
    <w:p w14:paraId="4BED939B" w14:textId="1066C8C4" w:rsidR="00EF6B7A" w:rsidRPr="00B91A0B" w:rsidRDefault="00EF6B7A" w:rsidP="00EF6B7A">
      <w:pPr>
        <w:jc w:val="center"/>
        <w:rPr>
          <w:rFonts w:ascii="Arial" w:hAnsi="Arial" w:cs="Arial"/>
          <w:sz w:val="24"/>
          <w:szCs w:val="24"/>
        </w:rPr>
      </w:pPr>
    </w:p>
    <w:p w14:paraId="74448436" w14:textId="77777777" w:rsidR="00EF6B7A" w:rsidRPr="00B91A0B" w:rsidRDefault="00EF6B7A" w:rsidP="00EF6B7A">
      <w:pPr>
        <w:jc w:val="center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ЗЕМСКОЕ СОБРАНИЕ</w:t>
      </w:r>
    </w:p>
    <w:p w14:paraId="039102D5" w14:textId="77777777" w:rsidR="00EF6B7A" w:rsidRPr="00B91A0B" w:rsidRDefault="00EF6B7A" w:rsidP="00EF6B7A">
      <w:pPr>
        <w:jc w:val="center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14:paraId="6D26588D" w14:textId="77777777" w:rsidR="00EF6B7A" w:rsidRPr="00B91A0B" w:rsidRDefault="00EF6B7A" w:rsidP="00EF6B7A">
      <w:pPr>
        <w:jc w:val="center"/>
        <w:rPr>
          <w:rFonts w:ascii="Arial" w:hAnsi="Arial" w:cs="Arial"/>
          <w:b/>
          <w:sz w:val="24"/>
          <w:szCs w:val="24"/>
        </w:rPr>
      </w:pPr>
    </w:p>
    <w:p w14:paraId="73201BBF" w14:textId="77777777" w:rsidR="00EF6B7A" w:rsidRPr="00B91A0B" w:rsidRDefault="00EF6B7A" w:rsidP="00EF6B7A">
      <w:pPr>
        <w:jc w:val="center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>РЕШЕНИЕ</w:t>
      </w:r>
    </w:p>
    <w:p w14:paraId="31D55869" w14:textId="77777777" w:rsidR="00EF6B7A" w:rsidRPr="00B91A0B" w:rsidRDefault="00EF6B7A" w:rsidP="00EF6B7A">
      <w:pPr>
        <w:jc w:val="both"/>
        <w:rPr>
          <w:rFonts w:ascii="Arial" w:hAnsi="Arial" w:cs="Arial"/>
          <w:sz w:val="24"/>
          <w:szCs w:val="24"/>
        </w:rPr>
      </w:pPr>
    </w:p>
    <w:p w14:paraId="60AD8EE2" w14:textId="2F3F1AB5" w:rsidR="00EF6B7A" w:rsidRPr="00B91A0B" w:rsidRDefault="00EF6B7A" w:rsidP="00EF6B7A">
      <w:pPr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«</w:t>
      </w:r>
      <w:proofErr w:type="gramStart"/>
      <w:r w:rsidR="0052422A" w:rsidRPr="00B91A0B">
        <w:rPr>
          <w:rFonts w:ascii="Arial" w:hAnsi="Arial" w:cs="Arial"/>
          <w:sz w:val="24"/>
          <w:szCs w:val="24"/>
        </w:rPr>
        <w:t xml:space="preserve">29 </w:t>
      </w:r>
      <w:r w:rsidRPr="00B91A0B">
        <w:rPr>
          <w:rFonts w:ascii="Arial" w:hAnsi="Arial" w:cs="Arial"/>
          <w:sz w:val="24"/>
          <w:szCs w:val="24"/>
        </w:rPr>
        <w:t>»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</w:t>
      </w:r>
      <w:r w:rsidR="0052422A" w:rsidRPr="00B91A0B">
        <w:rPr>
          <w:rFonts w:ascii="Arial" w:hAnsi="Arial" w:cs="Arial"/>
          <w:sz w:val="24"/>
          <w:szCs w:val="24"/>
        </w:rPr>
        <w:t>августа</w:t>
      </w:r>
      <w:r w:rsidRPr="00B91A0B">
        <w:rPr>
          <w:rFonts w:ascii="Arial" w:hAnsi="Arial" w:cs="Arial"/>
          <w:sz w:val="24"/>
          <w:szCs w:val="24"/>
        </w:rPr>
        <w:t xml:space="preserve"> 2025 года </w:t>
      </w:r>
      <w:r w:rsidRPr="00B91A0B">
        <w:rPr>
          <w:rFonts w:ascii="Arial" w:hAnsi="Arial" w:cs="Arial"/>
          <w:sz w:val="24"/>
          <w:szCs w:val="24"/>
        </w:rPr>
        <w:tab/>
      </w:r>
      <w:r w:rsidRPr="00B91A0B">
        <w:rPr>
          <w:rFonts w:ascii="Arial" w:hAnsi="Arial" w:cs="Arial"/>
          <w:sz w:val="24"/>
          <w:szCs w:val="24"/>
        </w:rPr>
        <w:tab/>
      </w:r>
      <w:r w:rsidR="0052422A" w:rsidRPr="00B91A0B">
        <w:rPr>
          <w:rFonts w:ascii="Arial" w:hAnsi="Arial" w:cs="Arial"/>
          <w:sz w:val="24"/>
          <w:szCs w:val="24"/>
        </w:rPr>
        <w:t xml:space="preserve">                 </w:t>
      </w:r>
      <w:r w:rsidRPr="00B91A0B">
        <w:rPr>
          <w:rFonts w:ascii="Arial" w:hAnsi="Arial" w:cs="Arial"/>
          <w:sz w:val="24"/>
          <w:szCs w:val="24"/>
        </w:rPr>
        <w:t xml:space="preserve">                                                     № </w:t>
      </w:r>
      <w:r w:rsidR="0052422A" w:rsidRPr="00B91A0B">
        <w:rPr>
          <w:rFonts w:ascii="Arial" w:hAnsi="Arial" w:cs="Arial"/>
          <w:sz w:val="24"/>
          <w:szCs w:val="24"/>
        </w:rPr>
        <w:t>1</w:t>
      </w:r>
    </w:p>
    <w:p w14:paraId="6A1A2219" w14:textId="77777777" w:rsidR="003F5B31" w:rsidRPr="00B91A0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079B0B80" w14:textId="77777777" w:rsidR="003F5B31" w:rsidRPr="00B91A0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6214EEFC" w14:textId="77777777" w:rsidR="003F5B31" w:rsidRPr="00B91A0B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5821304F" w14:textId="77777777" w:rsidR="00F21652" w:rsidRPr="00B91A0B" w:rsidRDefault="00E10EEB" w:rsidP="00E10EEB">
      <w:pPr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14:paraId="0C471CB8" w14:textId="77777777" w:rsidR="00F21652" w:rsidRPr="00B91A0B" w:rsidRDefault="00F21652" w:rsidP="00E10EEB">
      <w:pPr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>земского собрания Введено-Готнянского</w:t>
      </w:r>
    </w:p>
    <w:p w14:paraId="1F258667" w14:textId="119D6B2F" w:rsidR="00E10EEB" w:rsidRPr="00B91A0B" w:rsidRDefault="00F21652" w:rsidP="00E10EEB">
      <w:pPr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B91A0B" w:rsidRPr="00B91A0B">
        <w:rPr>
          <w:rFonts w:ascii="Arial" w:hAnsi="Arial" w:cs="Arial"/>
          <w:b/>
          <w:sz w:val="24"/>
          <w:szCs w:val="24"/>
        </w:rPr>
        <w:t xml:space="preserve">от 26 декабря </w:t>
      </w:r>
      <w:r w:rsidR="00E10EEB" w:rsidRPr="00B91A0B">
        <w:rPr>
          <w:rFonts w:ascii="Arial" w:hAnsi="Arial" w:cs="Arial"/>
          <w:b/>
          <w:sz w:val="24"/>
          <w:szCs w:val="24"/>
        </w:rPr>
        <w:t>202</w:t>
      </w:r>
      <w:r w:rsidR="005C7412" w:rsidRPr="00B91A0B">
        <w:rPr>
          <w:rFonts w:ascii="Arial" w:hAnsi="Arial" w:cs="Arial"/>
          <w:b/>
          <w:sz w:val="24"/>
          <w:szCs w:val="24"/>
        </w:rPr>
        <w:t>4</w:t>
      </w:r>
      <w:r w:rsidR="00E10EEB" w:rsidRPr="00B91A0B">
        <w:rPr>
          <w:rFonts w:ascii="Arial" w:hAnsi="Arial" w:cs="Arial"/>
          <w:b/>
          <w:sz w:val="24"/>
          <w:szCs w:val="24"/>
        </w:rPr>
        <w:t xml:space="preserve"> г. </w:t>
      </w:r>
      <w:r w:rsidRPr="00B91A0B">
        <w:rPr>
          <w:rFonts w:ascii="Arial" w:hAnsi="Arial" w:cs="Arial"/>
          <w:b/>
          <w:sz w:val="24"/>
          <w:szCs w:val="24"/>
        </w:rPr>
        <w:t>№</w:t>
      </w:r>
      <w:r w:rsidR="005C7412" w:rsidRPr="00B91A0B">
        <w:rPr>
          <w:rFonts w:ascii="Arial" w:hAnsi="Arial" w:cs="Arial"/>
          <w:b/>
          <w:sz w:val="24"/>
          <w:szCs w:val="24"/>
        </w:rPr>
        <w:t>2</w:t>
      </w:r>
    </w:p>
    <w:p w14:paraId="7DA1E2CC" w14:textId="77777777" w:rsidR="00E10EEB" w:rsidRPr="00B91A0B" w:rsidRDefault="00E10EEB" w:rsidP="00E10EEB">
      <w:pPr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«О бюджете Введено-Готнянского </w:t>
      </w:r>
    </w:p>
    <w:p w14:paraId="4686B3F4" w14:textId="77777777" w:rsidR="00E10EEB" w:rsidRPr="00B91A0B" w:rsidRDefault="00F21652" w:rsidP="00E10EEB">
      <w:pPr>
        <w:rPr>
          <w:rFonts w:ascii="Arial" w:hAnsi="Arial" w:cs="Arial"/>
          <w:b/>
          <w:sz w:val="24"/>
          <w:szCs w:val="24"/>
        </w:rPr>
      </w:pPr>
      <w:proofErr w:type="gramStart"/>
      <w:r w:rsidRPr="00B91A0B">
        <w:rPr>
          <w:rFonts w:ascii="Arial" w:hAnsi="Arial" w:cs="Arial"/>
          <w:b/>
          <w:sz w:val="24"/>
          <w:szCs w:val="24"/>
        </w:rPr>
        <w:t>с</w:t>
      </w:r>
      <w:r w:rsidR="00E10EEB" w:rsidRPr="00B91A0B">
        <w:rPr>
          <w:rFonts w:ascii="Arial" w:hAnsi="Arial" w:cs="Arial"/>
          <w:b/>
          <w:sz w:val="24"/>
          <w:szCs w:val="24"/>
        </w:rPr>
        <w:t>ельского  поселения</w:t>
      </w:r>
      <w:proofErr w:type="gramEnd"/>
      <w:r w:rsidR="00E10EEB" w:rsidRPr="00B91A0B">
        <w:rPr>
          <w:rFonts w:ascii="Arial" w:hAnsi="Arial" w:cs="Arial"/>
          <w:b/>
          <w:sz w:val="24"/>
          <w:szCs w:val="24"/>
        </w:rPr>
        <w:t xml:space="preserve">  на 202</w:t>
      </w:r>
      <w:r w:rsidR="005C7412" w:rsidRPr="00B91A0B">
        <w:rPr>
          <w:rFonts w:ascii="Arial" w:hAnsi="Arial" w:cs="Arial"/>
          <w:b/>
          <w:sz w:val="24"/>
          <w:szCs w:val="24"/>
        </w:rPr>
        <w:t>5</w:t>
      </w:r>
      <w:r w:rsidR="00E10EEB" w:rsidRPr="00B91A0B">
        <w:rPr>
          <w:rFonts w:ascii="Arial" w:hAnsi="Arial" w:cs="Arial"/>
          <w:b/>
          <w:sz w:val="24"/>
          <w:szCs w:val="24"/>
        </w:rPr>
        <w:t xml:space="preserve"> год</w:t>
      </w:r>
    </w:p>
    <w:p w14:paraId="38B27D9E" w14:textId="77777777" w:rsidR="00E10EEB" w:rsidRPr="00B91A0B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>и плановый период 202</w:t>
      </w:r>
      <w:r w:rsidR="005C7412" w:rsidRPr="00B91A0B">
        <w:rPr>
          <w:rFonts w:ascii="Arial" w:hAnsi="Arial" w:cs="Arial"/>
          <w:b/>
          <w:sz w:val="24"/>
          <w:szCs w:val="24"/>
        </w:rPr>
        <w:t>6</w:t>
      </w:r>
      <w:r w:rsidRPr="00B91A0B">
        <w:rPr>
          <w:rFonts w:ascii="Arial" w:hAnsi="Arial" w:cs="Arial"/>
          <w:b/>
          <w:sz w:val="24"/>
          <w:szCs w:val="24"/>
        </w:rPr>
        <w:t xml:space="preserve"> и 202</w:t>
      </w:r>
      <w:r w:rsidR="005C7412" w:rsidRPr="00B91A0B">
        <w:rPr>
          <w:rFonts w:ascii="Arial" w:hAnsi="Arial" w:cs="Arial"/>
          <w:b/>
          <w:sz w:val="24"/>
          <w:szCs w:val="24"/>
        </w:rPr>
        <w:t>7</w:t>
      </w:r>
      <w:r w:rsidRPr="00B91A0B">
        <w:rPr>
          <w:rFonts w:ascii="Arial" w:hAnsi="Arial" w:cs="Arial"/>
          <w:b/>
          <w:sz w:val="24"/>
          <w:szCs w:val="24"/>
        </w:rPr>
        <w:t xml:space="preserve"> годов»</w:t>
      </w:r>
    </w:p>
    <w:p w14:paraId="3289F868" w14:textId="77777777" w:rsidR="00E10EEB" w:rsidRPr="00B91A0B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14:paraId="720B77BC" w14:textId="03420F3F" w:rsidR="00E10EEB" w:rsidRPr="00B91A0B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14:paraId="184F87B5" w14:textId="77777777" w:rsidR="0052422A" w:rsidRPr="00B91A0B" w:rsidRDefault="0052422A" w:rsidP="00E10EEB">
      <w:pPr>
        <w:jc w:val="both"/>
        <w:rPr>
          <w:rFonts w:ascii="Arial" w:hAnsi="Arial" w:cs="Arial"/>
          <w:b/>
          <w:sz w:val="24"/>
          <w:szCs w:val="24"/>
        </w:rPr>
      </w:pPr>
    </w:p>
    <w:p w14:paraId="3CFD4BDA" w14:textId="0464278A" w:rsidR="00E10EEB" w:rsidRPr="00B91A0B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           В соответствии со </w:t>
      </w:r>
      <w:r w:rsidR="00B91A0B" w:rsidRPr="00B91A0B">
        <w:rPr>
          <w:rFonts w:ascii="Arial" w:hAnsi="Arial" w:cs="Arial"/>
          <w:sz w:val="24"/>
          <w:szCs w:val="24"/>
        </w:rPr>
        <w:t>статьей 65 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B91A0B">
        <w:rPr>
          <w:rFonts w:ascii="Arial" w:hAnsi="Arial" w:cs="Arial"/>
          <w:sz w:val="24"/>
          <w:szCs w:val="24"/>
        </w:rPr>
        <w:t xml:space="preserve">, ст.9 Бюджетного кодекса Российской Федерации, ст. </w:t>
      </w:r>
      <w:proofErr w:type="gramStart"/>
      <w:r w:rsidRPr="00B91A0B">
        <w:rPr>
          <w:rFonts w:ascii="Arial" w:hAnsi="Arial" w:cs="Arial"/>
          <w:sz w:val="24"/>
          <w:szCs w:val="24"/>
        </w:rPr>
        <w:t>14  Устава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Введено-Готнянского сельского поселения, Положением о бюджетном устройстве и бюджетном процессе в Введено-</w:t>
      </w:r>
      <w:proofErr w:type="spellStart"/>
      <w:r w:rsidRPr="00B91A0B">
        <w:rPr>
          <w:rFonts w:ascii="Arial" w:hAnsi="Arial" w:cs="Arial"/>
          <w:sz w:val="24"/>
          <w:szCs w:val="24"/>
        </w:rPr>
        <w:t>Готнянском</w:t>
      </w:r>
      <w:proofErr w:type="spellEnd"/>
      <w:r w:rsidRPr="00B91A0B">
        <w:rPr>
          <w:rFonts w:ascii="Arial" w:hAnsi="Arial" w:cs="Arial"/>
          <w:sz w:val="24"/>
          <w:szCs w:val="24"/>
        </w:rPr>
        <w:t xml:space="preserve"> сельском поселении, </w:t>
      </w:r>
      <w:r w:rsidR="00EF6B7A" w:rsidRPr="00B91A0B">
        <w:rPr>
          <w:rFonts w:ascii="Arial" w:hAnsi="Arial" w:cs="Arial"/>
          <w:sz w:val="24"/>
          <w:szCs w:val="24"/>
        </w:rPr>
        <w:t>з</w:t>
      </w:r>
      <w:r w:rsidRPr="00B91A0B">
        <w:rPr>
          <w:rFonts w:ascii="Arial" w:hAnsi="Arial" w:cs="Arial"/>
          <w:sz w:val="24"/>
          <w:szCs w:val="24"/>
        </w:rPr>
        <w:t xml:space="preserve">емское собрание Введено-Готнянского сельского поселения </w:t>
      </w:r>
      <w:r w:rsidRPr="00B91A0B">
        <w:rPr>
          <w:rFonts w:ascii="Arial" w:hAnsi="Arial" w:cs="Arial"/>
          <w:b/>
          <w:sz w:val="24"/>
          <w:szCs w:val="24"/>
        </w:rPr>
        <w:t>р е ш и л о:</w:t>
      </w:r>
    </w:p>
    <w:p w14:paraId="5C53BB0B" w14:textId="7C53F7E8" w:rsidR="00E10EEB" w:rsidRPr="00B91A0B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Внести в решение </w:t>
      </w:r>
      <w:r w:rsidR="00EF6B7A" w:rsidRPr="00B91A0B">
        <w:rPr>
          <w:rFonts w:ascii="Arial" w:hAnsi="Arial" w:cs="Arial"/>
          <w:sz w:val="24"/>
          <w:szCs w:val="24"/>
        </w:rPr>
        <w:t>з</w:t>
      </w:r>
      <w:r w:rsidRPr="00B91A0B">
        <w:rPr>
          <w:rFonts w:ascii="Arial" w:hAnsi="Arial" w:cs="Arial"/>
          <w:sz w:val="24"/>
          <w:szCs w:val="24"/>
        </w:rPr>
        <w:t xml:space="preserve">емского собрания Введено-Готнянского сельского поселения </w:t>
      </w:r>
      <w:proofErr w:type="gramStart"/>
      <w:r w:rsidRPr="00B91A0B">
        <w:rPr>
          <w:rFonts w:ascii="Arial" w:hAnsi="Arial" w:cs="Arial"/>
          <w:sz w:val="24"/>
          <w:szCs w:val="24"/>
        </w:rPr>
        <w:t>от  26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 декабря 202</w:t>
      </w:r>
      <w:r w:rsidR="005C7412" w:rsidRPr="00B91A0B">
        <w:rPr>
          <w:rFonts w:ascii="Arial" w:hAnsi="Arial" w:cs="Arial"/>
          <w:sz w:val="24"/>
          <w:szCs w:val="24"/>
        </w:rPr>
        <w:t>4</w:t>
      </w:r>
      <w:r w:rsidRPr="00B91A0B">
        <w:rPr>
          <w:rFonts w:ascii="Arial" w:hAnsi="Arial" w:cs="Arial"/>
          <w:sz w:val="24"/>
          <w:szCs w:val="24"/>
        </w:rPr>
        <w:t xml:space="preserve"> года № 2 «О бюджете Введено-Готнянского сельского поселения на 2024 год и плановый период 2025 и 2026 годов» следующие изменения:</w:t>
      </w:r>
    </w:p>
    <w:p w14:paraId="6A097A0F" w14:textId="785AB876" w:rsidR="003F5B31" w:rsidRPr="00B91A0B" w:rsidRDefault="00E10EEB" w:rsidP="00EF6B7A">
      <w:pPr>
        <w:ind w:left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14:paraId="089C7F73" w14:textId="187E5295" w:rsidR="003F5B31" w:rsidRPr="00B91A0B" w:rsidRDefault="00EF6B7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>«</w:t>
      </w:r>
      <w:r w:rsidR="003F5B31" w:rsidRPr="00B91A0B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="003F5B31" w:rsidRPr="00B91A0B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="003F5B31" w:rsidRPr="00B91A0B">
        <w:rPr>
          <w:rFonts w:ascii="Arial" w:hAnsi="Arial" w:cs="Arial"/>
          <w:b/>
          <w:sz w:val="24"/>
          <w:szCs w:val="24"/>
        </w:rPr>
        <w:t xml:space="preserve"> </w:t>
      </w:r>
      <w:r w:rsidR="00476E3E" w:rsidRPr="00B91A0B">
        <w:rPr>
          <w:rFonts w:ascii="Arial" w:hAnsi="Arial" w:cs="Arial"/>
          <w:b/>
          <w:sz w:val="24"/>
          <w:szCs w:val="24"/>
        </w:rPr>
        <w:t>Введено-Готнянского</w:t>
      </w:r>
      <w:r w:rsidR="003F5B31" w:rsidRPr="00B91A0B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B91A0B">
        <w:rPr>
          <w:rFonts w:ascii="Arial" w:hAnsi="Arial" w:cs="Arial"/>
          <w:b/>
          <w:sz w:val="24"/>
          <w:szCs w:val="24"/>
        </w:rPr>
        <w:t>202</w:t>
      </w:r>
      <w:r w:rsidR="005C7412" w:rsidRPr="00B91A0B">
        <w:rPr>
          <w:rFonts w:ascii="Arial" w:hAnsi="Arial" w:cs="Arial"/>
          <w:b/>
          <w:sz w:val="24"/>
          <w:szCs w:val="24"/>
        </w:rPr>
        <w:t>5</w:t>
      </w:r>
      <w:r w:rsidR="003F5B31" w:rsidRPr="00B91A0B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B91A0B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B91A0B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B91A0B">
        <w:rPr>
          <w:rFonts w:ascii="Arial" w:hAnsi="Arial" w:cs="Arial"/>
          <w:b/>
          <w:sz w:val="24"/>
          <w:szCs w:val="24"/>
        </w:rPr>
        <w:t>202</w:t>
      </w:r>
      <w:r w:rsidR="005C7412" w:rsidRPr="00B91A0B">
        <w:rPr>
          <w:rFonts w:ascii="Arial" w:hAnsi="Arial" w:cs="Arial"/>
          <w:b/>
          <w:sz w:val="24"/>
          <w:szCs w:val="24"/>
        </w:rPr>
        <w:t>6</w:t>
      </w:r>
      <w:r w:rsidR="003F5B31" w:rsidRPr="00B91A0B">
        <w:rPr>
          <w:rFonts w:ascii="Arial" w:hAnsi="Arial" w:cs="Arial"/>
          <w:b/>
          <w:sz w:val="24"/>
          <w:szCs w:val="24"/>
        </w:rPr>
        <w:t xml:space="preserve"> и </w:t>
      </w:r>
      <w:r w:rsidR="00F84734" w:rsidRPr="00B91A0B">
        <w:rPr>
          <w:rFonts w:ascii="Arial" w:hAnsi="Arial" w:cs="Arial"/>
          <w:b/>
          <w:sz w:val="24"/>
          <w:szCs w:val="24"/>
        </w:rPr>
        <w:t>202</w:t>
      </w:r>
      <w:r w:rsidR="005C7412" w:rsidRPr="00B91A0B">
        <w:rPr>
          <w:rFonts w:ascii="Arial" w:hAnsi="Arial" w:cs="Arial"/>
          <w:b/>
          <w:sz w:val="24"/>
          <w:szCs w:val="24"/>
        </w:rPr>
        <w:t xml:space="preserve">7 </w:t>
      </w:r>
      <w:r w:rsidR="003F5B31" w:rsidRPr="00B91A0B">
        <w:rPr>
          <w:rFonts w:ascii="Arial" w:hAnsi="Arial" w:cs="Arial"/>
          <w:b/>
          <w:sz w:val="24"/>
          <w:szCs w:val="24"/>
        </w:rPr>
        <w:t>годов:</w:t>
      </w:r>
    </w:p>
    <w:p w14:paraId="76D204C3" w14:textId="77777777" w:rsidR="003F5B31" w:rsidRPr="00B91A0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1.</w:t>
      </w:r>
      <w:r w:rsidR="00DF1DEF" w:rsidRPr="00B91A0B">
        <w:rPr>
          <w:rFonts w:ascii="Arial" w:hAnsi="Arial" w:cs="Arial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B91A0B">
        <w:rPr>
          <w:rFonts w:ascii="Arial" w:hAnsi="Arial" w:cs="Arial"/>
          <w:sz w:val="24"/>
          <w:szCs w:val="24"/>
        </w:rPr>
        <w:t>характеристик</w:t>
      </w:r>
      <w:r w:rsidR="00DF1DEF" w:rsidRPr="00B91A0B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B91A0B">
        <w:rPr>
          <w:rFonts w:ascii="Arial" w:hAnsi="Arial" w:cs="Arial"/>
          <w:sz w:val="24"/>
          <w:szCs w:val="24"/>
        </w:rPr>
        <w:t xml:space="preserve"> поселения на  </w:t>
      </w:r>
      <w:r w:rsidRPr="00B91A0B">
        <w:rPr>
          <w:rFonts w:ascii="Arial" w:hAnsi="Arial" w:cs="Arial"/>
          <w:sz w:val="24"/>
          <w:szCs w:val="24"/>
        </w:rPr>
        <w:t xml:space="preserve">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5C7412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год: </w:t>
      </w:r>
    </w:p>
    <w:p w14:paraId="720DB090" w14:textId="1D2B88DA" w:rsidR="003F5B31" w:rsidRPr="00B91A0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B91A0B">
        <w:rPr>
          <w:rFonts w:ascii="Arial" w:hAnsi="Arial" w:cs="Arial"/>
          <w:color w:val="FF0000"/>
          <w:sz w:val="24"/>
          <w:szCs w:val="24"/>
        </w:rPr>
        <w:t xml:space="preserve"> </w:t>
      </w:r>
      <w:r w:rsidR="003B39A0" w:rsidRPr="00B91A0B">
        <w:rPr>
          <w:rFonts w:ascii="Arial" w:hAnsi="Arial" w:cs="Arial"/>
          <w:b/>
          <w:sz w:val="24"/>
          <w:szCs w:val="24"/>
        </w:rPr>
        <w:t>1</w:t>
      </w:r>
      <w:r w:rsidR="007863D1" w:rsidRPr="00B91A0B">
        <w:rPr>
          <w:rFonts w:ascii="Arial" w:hAnsi="Arial" w:cs="Arial"/>
          <w:b/>
          <w:sz w:val="24"/>
          <w:szCs w:val="24"/>
        </w:rPr>
        <w:t>1079</w:t>
      </w:r>
      <w:r w:rsidR="006055B8" w:rsidRPr="00B91A0B">
        <w:rPr>
          <w:rFonts w:ascii="Arial" w:hAnsi="Arial" w:cs="Arial"/>
          <w:b/>
          <w:sz w:val="24"/>
          <w:szCs w:val="24"/>
        </w:rPr>
        <w:t>,</w:t>
      </w:r>
      <w:proofErr w:type="gramStart"/>
      <w:r w:rsidR="006055B8" w:rsidRPr="00B91A0B">
        <w:rPr>
          <w:rFonts w:ascii="Arial" w:hAnsi="Arial" w:cs="Arial"/>
          <w:b/>
          <w:sz w:val="24"/>
          <w:szCs w:val="24"/>
        </w:rPr>
        <w:t>0</w:t>
      </w:r>
      <w:r w:rsidR="000935F5" w:rsidRPr="00B91A0B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1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>тыс.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рублей; </w:t>
      </w:r>
    </w:p>
    <w:p w14:paraId="123B6ABE" w14:textId="5889F7A8" w:rsidR="002847A5" w:rsidRPr="00B91A0B" w:rsidRDefault="003F5B31" w:rsidP="008B48D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B39A0" w:rsidRPr="00B91A0B">
        <w:rPr>
          <w:rFonts w:ascii="Arial" w:hAnsi="Arial" w:cs="Arial"/>
          <w:b/>
          <w:sz w:val="24"/>
          <w:szCs w:val="24"/>
        </w:rPr>
        <w:t>1</w:t>
      </w:r>
      <w:r w:rsidR="007863D1" w:rsidRPr="00B91A0B">
        <w:rPr>
          <w:rFonts w:ascii="Arial" w:hAnsi="Arial" w:cs="Arial"/>
          <w:b/>
          <w:sz w:val="24"/>
          <w:szCs w:val="24"/>
        </w:rPr>
        <w:t>1079</w:t>
      </w:r>
      <w:r w:rsidR="006055B8" w:rsidRPr="00B91A0B">
        <w:rPr>
          <w:rFonts w:ascii="Arial" w:hAnsi="Arial" w:cs="Arial"/>
          <w:b/>
          <w:bCs/>
          <w:sz w:val="24"/>
          <w:szCs w:val="24"/>
        </w:rPr>
        <w:t>,0</w:t>
      </w:r>
      <w:r w:rsidR="002847A5" w:rsidRPr="00B91A0B">
        <w:rPr>
          <w:rFonts w:ascii="Arial" w:hAnsi="Arial" w:cs="Arial"/>
          <w:b/>
          <w:bCs/>
          <w:sz w:val="24"/>
          <w:szCs w:val="24"/>
        </w:rPr>
        <w:t xml:space="preserve"> тыс. рублей;</w:t>
      </w:r>
    </w:p>
    <w:p w14:paraId="0C7ABA31" w14:textId="77777777" w:rsidR="003F5B31" w:rsidRPr="00B91A0B" w:rsidRDefault="002847A5" w:rsidP="008B48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-</w:t>
      </w:r>
      <w:r w:rsidR="00A322D9" w:rsidRPr="00B91A0B">
        <w:rPr>
          <w:rFonts w:ascii="Arial" w:hAnsi="Arial" w:cs="Arial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>прогнозируемый дефицит бюджета пос</w:t>
      </w:r>
      <w:r w:rsidR="003F5B31" w:rsidRPr="00B91A0B">
        <w:rPr>
          <w:rFonts w:ascii="Arial" w:hAnsi="Arial" w:cs="Arial"/>
          <w:sz w:val="24"/>
          <w:szCs w:val="24"/>
        </w:rPr>
        <w:t xml:space="preserve">еления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FE20C8" w:rsidRPr="00B91A0B">
        <w:rPr>
          <w:rFonts w:ascii="Arial" w:hAnsi="Arial" w:cs="Arial"/>
          <w:sz w:val="24"/>
          <w:szCs w:val="24"/>
        </w:rPr>
        <w:t>5</w:t>
      </w:r>
      <w:r w:rsidR="009A0C64" w:rsidRPr="00B91A0B">
        <w:rPr>
          <w:rFonts w:ascii="Arial" w:hAnsi="Arial" w:cs="Arial"/>
          <w:sz w:val="24"/>
          <w:szCs w:val="24"/>
        </w:rPr>
        <w:t xml:space="preserve"> год в сумме         </w:t>
      </w:r>
      <w:r w:rsidR="003F5B31" w:rsidRPr="00B91A0B">
        <w:rPr>
          <w:rFonts w:ascii="Arial" w:hAnsi="Arial" w:cs="Arial"/>
          <w:sz w:val="24"/>
          <w:szCs w:val="24"/>
        </w:rPr>
        <w:t xml:space="preserve"> </w:t>
      </w:r>
      <w:r w:rsidR="006055B8" w:rsidRPr="00B91A0B">
        <w:rPr>
          <w:rFonts w:ascii="Arial" w:hAnsi="Arial" w:cs="Arial"/>
          <w:b/>
          <w:bCs/>
          <w:sz w:val="24"/>
          <w:szCs w:val="24"/>
        </w:rPr>
        <w:t>0</w:t>
      </w:r>
      <w:r w:rsidR="006417B7" w:rsidRPr="00B91A0B">
        <w:rPr>
          <w:rFonts w:ascii="Arial" w:hAnsi="Arial" w:cs="Arial"/>
          <w:sz w:val="24"/>
          <w:szCs w:val="24"/>
        </w:rPr>
        <w:t>,</w:t>
      </w:r>
      <w:r w:rsidR="006417B7" w:rsidRPr="00B91A0B">
        <w:rPr>
          <w:rFonts w:ascii="Arial" w:hAnsi="Arial" w:cs="Arial"/>
          <w:b/>
          <w:bCs/>
          <w:sz w:val="24"/>
          <w:szCs w:val="24"/>
        </w:rPr>
        <w:t>0</w:t>
      </w:r>
      <w:r w:rsidR="003F5B31" w:rsidRPr="00B91A0B">
        <w:rPr>
          <w:rFonts w:ascii="Arial" w:hAnsi="Arial" w:cs="Arial"/>
          <w:sz w:val="24"/>
          <w:szCs w:val="24"/>
        </w:rPr>
        <w:t xml:space="preserve"> тыс. рублей.</w:t>
      </w:r>
    </w:p>
    <w:p w14:paraId="19649652" w14:textId="4A44AB95" w:rsidR="00DF1DEF" w:rsidRPr="00B91A0B" w:rsidRDefault="003F5B31" w:rsidP="007E69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476E3E" w:rsidRPr="00B91A0B">
        <w:rPr>
          <w:rFonts w:ascii="Arial" w:hAnsi="Arial" w:cs="Arial"/>
          <w:sz w:val="24"/>
          <w:szCs w:val="24"/>
        </w:rPr>
        <w:t>Введено-Готнянского</w:t>
      </w:r>
      <w:r w:rsidRPr="00B91A0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6E4C01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B91A0B">
        <w:rPr>
          <w:rFonts w:ascii="Arial" w:hAnsi="Arial" w:cs="Arial"/>
          <w:sz w:val="24"/>
          <w:szCs w:val="24"/>
        </w:rPr>
        <w:t>Введено-Готнянского</w:t>
      </w:r>
      <w:r w:rsidRPr="00B91A0B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14:paraId="42E783BB" w14:textId="77777777" w:rsidR="003F5B31" w:rsidRPr="00B91A0B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2</w:t>
      </w:r>
      <w:r w:rsidR="003F5B31" w:rsidRPr="00B91A0B">
        <w:rPr>
          <w:rFonts w:ascii="Arial" w:hAnsi="Arial" w:cs="Arial"/>
          <w:sz w:val="24"/>
          <w:szCs w:val="24"/>
        </w:rPr>
        <w:t>.</w:t>
      </w:r>
      <w:r w:rsidRPr="00B91A0B">
        <w:rPr>
          <w:rFonts w:ascii="Arial" w:hAnsi="Arial" w:cs="Arial"/>
          <w:sz w:val="24"/>
          <w:szCs w:val="24"/>
        </w:rPr>
        <w:t xml:space="preserve"> </w:t>
      </w:r>
      <w:r w:rsidR="003F5B31" w:rsidRPr="00B91A0B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6E4C01" w:rsidRPr="00B91A0B">
        <w:rPr>
          <w:rFonts w:ascii="Arial" w:hAnsi="Arial" w:cs="Arial"/>
          <w:sz w:val="24"/>
          <w:szCs w:val="24"/>
        </w:rPr>
        <w:t>6</w:t>
      </w:r>
      <w:r w:rsidR="003F5B31" w:rsidRPr="00B91A0B">
        <w:rPr>
          <w:rFonts w:ascii="Arial" w:hAnsi="Arial" w:cs="Arial"/>
          <w:sz w:val="24"/>
          <w:szCs w:val="24"/>
        </w:rPr>
        <w:t xml:space="preserve"> и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6E4C01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</w:t>
      </w:r>
      <w:r w:rsidR="003F5B31" w:rsidRPr="00B91A0B">
        <w:rPr>
          <w:rFonts w:ascii="Arial" w:hAnsi="Arial" w:cs="Arial"/>
          <w:sz w:val="24"/>
          <w:szCs w:val="24"/>
        </w:rPr>
        <w:t xml:space="preserve">годы: </w:t>
      </w:r>
    </w:p>
    <w:p w14:paraId="46B582C3" w14:textId="77777777" w:rsidR="003F5B31" w:rsidRPr="00B91A0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в сумме-</w:t>
      </w:r>
      <w:r w:rsidRPr="00B91A0B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B91A0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B91A0B">
        <w:rPr>
          <w:rFonts w:ascii="Arial" w:hAnsi="Arial" w:cs="Arial"/>
          <w:sz w:val="24"/>
          <w:szCs w:val="24"/>
        </w:rPr>
        <w:t xml:space="preserve"> </w:t>
      </w:r>
      <w:r w:rsidR="00AC5513" w:rsidRPr="00B91A0B">
        <w:rPr>
          <w:rFonts w:ascii="Arial" w:hAnsi="Arial" w:cs="Arial"/>
          <w:b/>
          <w:sz w:val="24"/>
          <w:szCs w:val="24"/>
        </w:rPr>
        <w:t>3925,5</w:t>
      </w:r>
      <w:r w:rsidR="008C08E1" w:rsidRPr="00B91A0B">
        <w:rPr>
          <w:rFonts w:ascii="Arial" w:hAnsi="Arial" w:cs="Arial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B91A0B">
        <w:rPr>
          <w:rFonts w:ascii="Arial" w:hAnsi="Arial" w:cs="Arial"/>
          <w:sz w:val="24"/>
          <w:szCs w:val="24"/>
        </w:rPr>
        <w:t xml:space="preserve"> </w:t>
      </w:r>
      <w:r w:rsidR="00AC5513" w:rsidRPr="00B91A0B">
        <w:rPr>
          <w:rFonts w:ascii="Arial" w:hAnsi="Arial" w:cs="Arial"/>
          <w:b/>
          <w:sz w:val="24"/>
          <w:szCs w:val="24"/>
        </w:rPr>
        <w:t>4381,</w:t>
      </w:r>
      <w:proofErr w:type="gramStart"/>
      <w:r w:rsidR="00AC5513" w:rsidRPr="00B91A0B">
        <w:rPr>
          <w:rFonts w:ascii="Arial" w:hAnsi="Arial" w:cs="Arial"/>
          <w:b/>
          <w:sz w:val="24"/>
          <w:szCs w:val="24"/>
        </w:rPr>
        <w:t>8</w:t>
      </w:r>
      <w:r w:rsidR="000935F5" w:rsidRPr="00B91A0B">
        <w:rPr>
          <w:rFonts w:ascii="Arial" w:hAnsi="Arial" w:cs="Arial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рублей; </w:t>
      </w:r>
    </w:p>
    <w:p w14:paraId="3C6646E9" w14:textId="77777777" w:rsidR="003F5B31" w:rsidRPr="00B91A0B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в сумме –</w:t>
      </w:r>
      <w:r w:rsidRPr="00B91A0B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B91A0B">
        <w:rPr>
          <w:rFonts w:ascii="Arial" w:hAnsi="Arial" w:cs="Arial"/>
          <w:sz w:val="24"/>
          <w:szCs w:val="24"/>
        </w:rPr>
        <w:t xml:space="preserve"> </w:t>
      </w:r>
      <w:r w:rsidR="00AC5513" w:rsidRPr="00B91A0B">
        <w:rPr>
          <w:rFonts w:ascii="Arial" w:hAnsi="Arial" w:cs="Arial"/>
          <w:b/>
          <w:sz w:val="24"/>
          <w:szCs w:val="24"/>
        </w:rPr>
        <w:t>3925,5</w:t>
      </w:r>
      <w:r w:rsidR="008C08E1" w:rsidRPr="00B91A0B">
        <w:rPr>
          <w:rFonts w:ascii="Arial" w:hAnsi="Arial" w:cs="Arial"/>
          <w:sz w:val="24"/>
          <w:szCs w:val="24"/>
        </w:rPr>
        <w:t xml:space="preserve"> </w:t>
      </w:r>
      <w:r w:rsidR="00DF1DEF" w:rsidRPr="00B91A0B">
        <w:rPr>
          <w:rFonts w:ascii="Arial" w:hAnsi="Arial" w:cs="Arial"/>
          <w:sz w:val="24"/>
          <w:szCs w:val="24"/>
        </w:rPr>
        <w:t>тыс. рублей,</w:t>
      </w:r>
      <w:r w:rsidRPr="00B91A0B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AC5513" w:rsidRPr="00B91A0B">
        <w:rPr>
          <w:rFonts w:ascii="Arial" w:hAnsi="Arial" w:cs="Arial"/>
          <w:b/>
          <w:sz w:val="24"/>
          <w:szCs w:val="24"/>
        </w:rPr>
        <w:t>94,0</w:t>
      </w:r>
      <w:r w:rsidRPr="00B91A0B">
        <w:rPr>
          <w:rFonts w:ascii="Arial" w:hAnsi="Arial" w:cs="Arial"/>
          <w:b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 в сумме – </w:t>
      </w:r>
      <w:r w:rsidR="00AC5513" w:rsidRPr="00B91A0B">
        <w:rPr>
          <w:rFonts w:ascii="Arial" w:hAnsi="Arial" w:cs="Arial"/>
          <w:b/>
          <w:sz w:val="24"/>
          <w:szCs w:val="24"/>
        </w:rPr>
        <w:t>4381,8</w:t>
      </w:r>
      <w:r w:rsidRPr="00B91A0B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AC5513" w:rsidRPr="00B91A0B">
        <w:rPr>
          <w:rFonts w:ascii="Arial" w:hAnsi="Arial" w:cs="Arial"/>
          <w:b/>
          <w:sz w:val="24"/>
          <w:szCs w:val="24"/>
        </w:rPr>
        <w:t>210</w:t>
      </w:r>
      <w:r w:rsidR="00476E3E" w:rsidRPr="00B91A0B">
        <w:rPr>
          <w:rFonts w:ascii="Arial" w:hAnsi="Arial" w:cs="Arial"/>
          <w:b/>
          <w:sz w:val="24"/>
          <w:szCs w:val="24"/>
        </w:rPr>
        <w:t>,</w:t>
      </w:r>
      <w:r w:rsidR="00476E34" w:rsidRPr="00B91A0B">
        <w:rPr>
          <w:rFonts w:ascii="Arial" w:hAnsi="Arial" w:cs="Arial"/>
          <w:b/>
          <w:sz w:val="24"/>
          <w:szCs w:val="24"/>
        </w:rPr>
        <w:t>0</w:t>
      </w:r>
      <w:r w:rsidRPr="00B91A0B">
        <w:rPr>
          <w:rFonts w:ascii="Arial" w:hAnsi="Arial" w:cs="Arial"/>
          <w:b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 xml:space="preserve">тыс. рублей; </w:t>
      </w:r>
    </w:p>
    <w:p w14:paraId="3ABB2AD7" w14:textId="77777777" w:rsidR="003F5B31" w:rsidRPr="00B91A0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39675DE9" w14:textId="6DB93CD2" w:rsidR="003F5B31" w:rsidRPr="00B91A0B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</w:t>
      </w:r>
      <w:r w:rsidR="00476E3E" w:rsidRPr="00B91A0B">
        <w:rPr>
          <w:rFonts w:ascii="Arial" w:hAnsi="Arial" w:cs="Arial"/>
          <w:sz w:val="24"/>
          <w:szCs w:val="24"/>
        </w:rPr>
        <w:t>Введено-Готнянского</w:t>
      </w:r>
      <w:r w:rsidRPr="00B91A0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927027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B91A0B">
        <w:rPr>
          <w:rFonts w:ascii="Arial" w:hAnsi="Arial" w:cs="Arial"/>
          <w:sz w:val="24"/>
          <w:szCs w:val="24"/>
        </w:rPr>
        <w:t xml:space="preserve">Введено-Готнянского </w:t>
      </w:r>
      <w:r w:rsidRPr="00B91A0B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B91A0B">
        <w:rPr>
          <w:rFonts w:ascii="Arial" w:hAnsi="Arial" w:cs="Arial"/>
          <w:sz w:val="24"/>
          <w:szCs w:val="24"/>
        </w:rPr>
        <w:t>рублей. В</w:t>
      </w:r>
      <w:r w:rsidRPr="00B91A0B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476E3E" w:rsidRPr="00B91A0B">
        <w:rPr>
          <w:rFonts w:ascii="Arial" w:hAnsi="Arial" w:cs="Arial"/>
          <w:sz w:val="24"/>
          <w:szCs w:val="24"/>
        </w:rPr>
        <w:t>Введено-Готнянского</w:t>
      </w:r>
      <w:r w:rsidR="00AA747A" w:rsidRPr="00B91A0B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AA747A" w:rsidRPr="00B91A0B">
        <w:rPr>
          <w:rFonts w:ascii="Arial" w:hAnsi="Arial" w:cs="Arial"/>
          <w:sz w:val="24"/>
          <w:szCs w:val="24"/>
        </w:rPr>
        <w:t xml:space="preserve">поселения </w:t>
      </w:r>
      <w:r w:rsidRPr="00B91A0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01 января </w:t>
      </w:r>
      <w:r w:rsidR="00622947" w:rsidRPr="00B91A0B">
        <w:rPr>
          <w:rFonts w:ascii="Arial" w:hAnsi="Arial" w:cs="Arial"/>
          <w:sz w:val="24"/>
          <w:szCs w:val="24"/>
        </w:rPr>
        <w:t>202</w:t>
      </w:r>
      <w:r w:rsidR="00927027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B91A0B">
        <w:rPr>
          <w:rFonts w:ascii="Arial" w:hAnsi="Arial" w:cs="Arial"/>
          <w:sz w:val="24"/>
          <w:szCs w:val="24"/>
        </w:rPr>
        <w:t>Введено-Готнянского</w:t>
      </w:r>
      <w:r w:rsidRPr="00B91A0B">
        <w:rPr>
          <w:rFonts w:ascii="Arial" w:hAnsi="Arial" w:cs="Arial"/>
          <w:sz w:val="24"/>
          <w:szCs w:val="24"/>
        </w:rPr>
        <w:t xml:space="preserve"> сельского поселения – 0 тыс. рублей</w:t>
      </w:r>
      <w:r w:rsidR="00EF6B7A" w:rsidRPr="00B91A0B">
        <w:rPr>
          <w:rFonts w:ascii="Arial" w:hAnsi="Arial" w:cs="Arial"/>
          <w:sz w:val="24"/>
          <w:szCs w:val="24"/>
        </w:rPr>
        <w:t>»</w:t>
      </w:r>
      <w:r w:rsidRPr="00B91A0B">
        <w:rPr>
          <w:rFonts w:ascii="Arial" w:hAnsi="Arial" w:cs="Arial"/>
          <w:sz w:val="24"/>
          <w:szCs w:val="24"/>
        </w:rPr>
        <w:t>.</w:t>
      </w:r>
    </w:p>
    <w:p w14:paraId="424AB15E" w14:textId="77777777" w:rsidR="00162B1B" w:rsidRPr="00B91A0B" w:rsidRDefault="009C4576" w:rsidP="00162B1B">
      <w:pPr>
        <w:pStyle w:val="af0"/>
        <w:ind w:firstLine="709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Введено-Готнянского сельского поселения на 202</w:t>
      </w:r>
      <w:r w:rsidR="00AC5513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>-202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162B1B" w:rsidRPr="00B91A0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4248" w:tblpY="1"/>
        <w:tblOverlap w:val="never"/>
        <w:tblW w:w="5529" w:type="dxa"/>
        <w:tblLook w:val="01E0" w:firstRow="1" w:lastRow="1" w:firstColumn="1" w:lastColumn="1" w:noHBand="0" w:noVBand="0"/>
      </w:tblPr>
      <w:tblGrid>
        <w:gridCol w:w="5529"/>
      </w:tblGrid>
      <w:tr w:rsidR="00162B1B" w:rsidRPr="00B91A0B" w14:paraId="4A1E0FA7" w14:textId="77777777" w:rsidTr="00EC27A7">
        <w:trPr>
          <w:trHeight w:val="1420"/>
        </w:trPr>
        <w:tc>
          <w:tcPr>
            <w:tcW w:w="5529" w:type="dxa"/>
          </w:tcPr>
          <w:p w14:paraId="07F2AE05" w14:textId="77777777" w:rsidR="00162B1B" w:rsidRPr="00B91A0B" w:rsidRDefault="00162B1B" w:rsidP="00EC2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AAE51" w14:textId="69CAF225" w:rsidR="00162B1B" w:rsidRPr="00B91A0B" w:rsidRDefault="00162B1B" w:rsidP="00EC2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«Приложение </w:t>
            </w:r>
            <w:r w:rsidR="00AA747A" w:rsidRPr="00B91A0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8CE0B41" w14:textId="77777777" w:rsidR="00162B1B" w:rsidRPr="00B91A0B" w:rsidRDefault="00162B1B" w:rsidP="00EC2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03928E70" w14:textId="77777777" w:rsidR="00162B1B" w:rsidRPr="00B91A0B" w:rsidRDefault="00162B1B" w:rsidP="00EC2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Введено-Готнянского </w:t>
            </w:r>
            <w:proofErr w:type="gramStart"/>
            <w:r w:rsidRPr="00B91A0B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86F1FA7" w14:textId="77777777" w:rsidR="00162B1B" w:rsidRPr="00B91A0B" w:rsidRDefault="00162B1B" w:rsidP="00EC27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Введено-Готнянского сельского поселения на 2025 год и на плановый период 2026 и 2027 годов»</w:t>
            </w:r>
          </w:p>
        </w:tc>
      </w:tr>
    </w:tbl>
    <w:p w14:paraId="242FC32B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5A1645F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289D494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2B3B583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1C44BD2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7C8B332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11DD818" w14:textId="77777777" w:rsidR="00162B1B" w:rsidRPr="00B91A0B" w:rsidRDefault="00162B1B" w:rsidP="00162B1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7122357" w14:textId="679B878C" w:rsidR="009C4576" w:rsidRPr="00B91A0B" w:rsidRDefault="00B91A0B" w:rsidP="00162B1B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162B1B" w:rsidRPr="00B91A0B">
        <w:rPr>
          <w:rFonts w:ascii="Arial" w:hAnsi="Arial" w:cs="Arial"/>
          <w:b/>
          <w:sz w:val="24"/>
          <w:szCs w:val="24"/>
        </w:rPr>
        <w:t>от «26» декабря 2024 г. № 2</w:t>
      </w:r>
    </w:p>
    <w:p w14:paraId="156F6DD3" w14:textId="0647F686" w:rsidR="003F5B31" w:rsidRPr="00B91A0B" w:rsidRDefault="00D94FE4" w:rsidP="00AA74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ED4FC95" w14:textId="77777777" w:rsidR="003F5B31" w:rsidRPr="00B91A0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BEAE486" w14:textId="77777777" w:rsidR="003F5B31" w:rsidRPr="00B91A0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7D4DE761" w14:textId="77777777" w:rsidR="003F5B31" w:rsidRPr="00B91A0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FA5851" w:rsidRPr="00B91A0B">
        <w:rPr>
          <w:rFonts w:ascii="Arial" w:hAnsi="Arial" w:cs="Arial"/>
          <w:b/>
          <w:sz w:val="24"/>
          <w:szCs w:val="24"/>
        </w:rPr>
        <w:t>Введено-Готнянского</w:t>
      </w:r>
      <w:r w:rsidR="00A94596" w:rsidRPr="00B91A0B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B91A0B">
        <w:rPr>
          <w:rFonts w:ascii="Arial" w:hAnsi="Arial" w:cs="Arial"/>
          <w:b/>
          <w:sz w:val="24"/>
          <w:szCs w:val="24"/>
        </w:rPr>
        <w:t xml:space="preserve"> </w:t>
      </w:r>
      <w:r w:rsidR="00622947" w:rsidRPr="00B91A0B">
        <w:rPr>
          <w:rFonts w:ascii="Arial" w:hAnsi="Arial" w:cs="Arial"/>
          <w:b/>
          <w:sz w:val="24"/>
          <w:szCs w:val="24"/>
        </w:rPr>
        <w:t>202</w:t>
      </w:r>
      <w:r w:rsidR="00AC5513" w:rsidRPr="00B91A0B">
        <w:rPr>
          <w:rFonts w:ascii="Arial" w:hAnsi="Arial" w:cs="Arial"/>
          <w:b/>
          <w:sz w:val="24"/>
          <w:szCs w:val="24"/>
        </w:rPr>
        <w:t>5</w:t>
      </w:r>
      <w:r w:rsidR="0096170A" w:rsidRPr="00B91A0B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B91A0B">
        <w:rPr>
          <w:rFonts w:ascii="Arial" w:hAnsi="Arial" w:cs="Arial"/>
          <w:b/>
          <w:sz w:val="24"/>
          <w:szCs w:val="24"/>
        </w:rPr>
        <w:t>202</w:t>
      </w:r>
      <w:r w:rsidR="00AC5513" w:rsidRPr="00B91A0B">
        <w:rPr>
          <w:rFonts w:ascii="Arial" w:hAnsi="Arial" w:cs="Arial"/>
          <w:b/>
          <w:sz w:val="24"/>
          <w:szCs w:val="24"/>
        </w:rPr>
        <w:t>6</w:t>
      </w:r>
      <w:r w:rsidR="00345C3B" w:rsidRPr="00B91A0B">
        <w:rPr>
          <w:rFonts w:ascii="Arial" w:hAnsi="Arial" w:cs="Arial"/>
          <w:b/>
          <w:sz w:val="24"/>
          <w:szCs w:val="24"/>
        </w:rPr>
        <w:t>-</w:t>
      </w:r>
      <w:proofErr w:type="gramStart"/>
      <w:r w:rsidR="00345C3B" w:rsidRPr="00B91A0B">
        <w:rPr>
          <w:rFonts w:ascii="Arial" w:hAnsi="Arial" w:cs="Arial"/>
          <w:b/>
          <w:sz w:val="24"/>
          <w:szCs w:val="24"/>
        </w:rPr>
        <w:t>202</w:t>
      </w:r>
      <w:r w:rsidR="00AC5513" w:rsidRPr="00B91A0B">
        <w:rPr>
          <w:rFonts w:ascii="Arial" w:hAnsi="Arial" w:cs="Arial"/>
          <w:b/>
          <w:sz w:val="24"/>
          <w:szCs w:val="24"/>
        </w:rPr>
        <w:t>7</w:t>
      </w:r>
      <w:r w:rsidRPr="00B91A0B">
        <w:rPr>
          <w:rFonts w:ascii="Arial" w:hAnsi="Arial" w:cs="Arial"/>
          <w:b/>
          <w:sz w:val="24"/>
          <w:szCs w:val="24"/>
        </w:rPr>
        <w:t xml:space="preserve">  </w:t>
      </w:r>
      <w:r w:rsidR="00345C3B" w:rsidRPr="00B91A0B">
        <w:rPr>
          <w:rFonts w:ascii="Arial" w:hAnsi="Arial" w:cs="Arial"/>
          <w:b/>
          <w:sz w:val="24"/>
          <w:szCs w:val="24"/>
        </w:rPr>
        <w:t>годов</w:t>
      </w:r>
      <w:proofErr w:type="gramEnd"/>
    </w:p>
    <w:p w14:paraId="30B27A70" w14:textId="77777777" w:rsidR="003F5B31" w:rsidRPr="00B91A0B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B91A0B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B91A0B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599"/>
        <w:gridCol w:w="992"/>
        <w:gridCol w:w="851"/>
        <w:gridCol w:w="851"/>
      </w:tblGrid>
      <w:tr w:rsidR="003F5B31" w:rsidRPr="00B91A0B" w14:paraId="56E76BCF" w14:textId="77777777" w:rsidTr="001B2B48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DA74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91A0B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43EB" w14:textId="037C2366" w:rsidR="003F5B31" w:rsidRPr="00B91A0B" w:rsidRDefault="003F5B31" w:rsidP="00162B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73AD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7D80" w14:textId="77777777" w:rsidR="00740107" w:rsidRPr="00B91A0B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3868B" w14:textId="77777777" w:rsidR="003F5B31" w:rsidRPr="00B91A0B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B91A0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B91A0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63D4" w14:textId="77777777" w:rsidR="003F5B31" w:rsidRPr="00B91A0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B93FC" w14:textId="77777777" w:rsidR="003F5B31" w:rsidRPr="00B91A0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B91A0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B91A0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E777" w14:textId="77777777" w:rsidR="003F5B31" w:rsidRPr="00B91A0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48D8F" w14:textId="77777777" w:rsidR="003F5B31" w:rsidRPr="00B91A0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B91A0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B91A0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B91A0B" w14:paraId="00A1BCFB" w14:textId="77777777" w:rsidTr="001B2B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BB45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FC16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D6C5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A2A4B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5A35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290BA" w14:textId="77777777" w:rsidR="003F5B31" w:rsidRPr="00B91A0B" w:rsidRDefault="006055B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B91A0B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F196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EBBF3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0316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C4A78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B91A0B" w14:paraId="4D143308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A56D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21F0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C33E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EC6D7" w14:textId="77777777" w:rsidR="003F5B31" w:rsidRPr="00B91A0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EB1D" w14:textId="18254ADA" w:rsidR="003F5B31" w:rsidRPr="00B91A0B" w:rsidRDefault="007863D1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9C89" w14:textId="77777777" w:rsidR="003F5B31" w:rsidRPr="00B91A0B" w:rsidRDefault="006055B8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2E46" w14:textId="77777777" w:rsidR="003F5B31" w:rsidRPr="00B91A0B" w:rsidRDefault="006055B8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5DDB6E07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A0A3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41D2" w14:textId="77777777" w:rsidR="00D42359" w:rsidRPr="00B91A0B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B609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E3935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911B" w14:textId="42F9901A" w:rsidR="00D42359" w:rsidRPr="00B91A0B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</w:t>
            </w:r>
            <w:r w:rsidR="007863D1" w:rsidRPr="00B91A0B">
              <w:rPr>
                <w:rFonts w:ascii="Arial" w:hAnsi="Arial" w:cs="Arial"/>
                <w:sz w:val="24"/>
                <w:szCs w:val="24"/>
              </w:rPr>
              <w:t>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6D2E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7CA5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578EF772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E333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0181" w14:textId="77777777" w:rsidR="00D42359" w:rsidRPr="00B91A0B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93DF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C9BF8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3749" w14:textId="2CBFEFE9" w:rsidR="00D42359" w:rsidRPr="00B91A0B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</w:t>
            </w:r>
            <w:r w:rsidR="007863D1" w:rsidRPr="00B91A0B">
              <w:rPr>
                <w:rFonts w:ascii="Arial" w:hAnsi="Arial" w:cs="Arial"/>
                <w:sz w:val="24"/>
                <w:szCs w:val="24"/>
              </w:rPr>
              <w:t>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BC37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7BE0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5AE726D2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DA9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CFC9" w14:textId="77777777" w:rsidR="00D42359" w:rsidRPr="00B91A0B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5898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E7B63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5956" w14:textId="3AB3A3D8" w:rsidR="00D42359" w:rsidRPr="00B91A0B" w:rsidRDefault="007863D1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11079,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FFF2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E09A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77599B3D" w14:textId="77777777" w:rsidTr="001B2B4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2CF0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ED8B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DF2A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416DC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F680" w14:textId="3DE93617" w:rsidR="00D42359" w:rsidRPr="00B91A0B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</w:t>
            </w:r>
            <w:r w:rsidR="007863D1" w:rsidRPr="00B91A0B">
              <w:rPr>
                <w:rFonts w:ascii="Arial" w:hAnsi="Arial" w:cs="Arial"/>
                <w:sz w:val="24"/>
                <w:szCs w:val="24"/>
              </w:rPr>
              <w:t>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5AA8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7D73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5928B5F3" w14:textId="77777777" w:rsidTr="001B2B4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5F22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6B73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FB49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9F78F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1333" w14:textId="3376B962" w:rsidR="00D42359" w:rsidRPr="00B91A0B" w:rsidRDefault="007863D1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54BC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7588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7736503B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96D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1E85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CFCC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CAC23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8B44" w14:textId="7DD98C6F" w:rsidR="00D42359" w:rsidRPr="00B91A0B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</w:t>
            </w:r>
            <w:r w:rsidR="007863D1" w:rsidRPr="00B91A0B">
              <w:rPr>
                <w:rFonts w:ascii="Arial" w:hAnsi="Arial" w:cs="Arial"/>
                <w:sz w:val="24"/>
                <w:szCs w:val="24"/>
              </w:rPr>
              <w:t>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6D4C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BBED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B91A0B" w14:paraId="7612E9AE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DF2A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8A7" w14:textId="77777777" w:rsidR="00D42359" w:rsidRPr="00B91A0B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B91A0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C506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D26685" w14:textId="77777777" w:rsidR="00D42359" w:rsidRPr="00B91A0B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F95F" w14:textId="0F6106B5" w:rsidR="00D42359" w:rsidRPr="00B91A0B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</w:t>
            </w:r>
            <w:r w:rsidR="007863D1" w:rsidRPr="00B91A0B">
              <w:rPr>
                <w:rFonts w:ascii="Arial" w:hAnsi="Arial" w:cs="Arial"/>
                <w:sz w:val="24"/>
                <w:szCs w:val="24"/>
              </w:rPr>
              <w:t>1079</w:t>
            </w:r>
            <w:r w:rsidR="006055B8" w:rsidRPr="00B91A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916B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A2E4" w14:textId="77777777" w:rsidR="00D42359" w:rsidRPr="00B91A0B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3F5B31" w:rsidRPr="00B91A0B" w14:paraId="4120D18B" w14:textId="77777777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A4C8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6E23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1A9E" w14:textId="77777777" w:rsidR="003F5B31" w:rsidRPr="00B91A0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FA71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868C3" w14:textId="77777777" w:rsidR="003F5B31" w:rsidRPr="00B91A0B" w:rsidRDefault="006055B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B91A0B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E505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9C508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CA67" w14:textId="77777777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9AD0F" w14:textId="099FCA1C" w:rsidR="003F5B31" w:rsidRPr="00B91A0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F6B7A" w:rsidRPr="00B91A0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14:paraId="2313AB12" w14:textId="77777777" w:rsidR="00A94596" w:rsidRPr="00B91A0B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p w14:paraId="4496A8C1" w14:textId="1056C8FA" w:rsidR="00EE24C2" w:rsidRPr="00B91A0B" w:rsidRDefault="00EE24C2" w:rsidP="00EE24C2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proofErr w:type="gramStart"/>
      <w:r w:rsidRPr="00B91A0B">
        <w:rPr>
          <w:rFonts w:ascii="Arial" w:hAnsi="Arial" w:cs="Arial"/>
          <w:sz w:val="24"/>
          <w:szCs w:val="24"/>
        </w:rPr>
        <w:t xml:space="preserve">бюджет  </w:t>
      </w:r>
      <w:r w:rsidR="00130F01" w:rsidRPr="00B91A0B">
        <w:rPr>
          <w:rFonts w:ascii="Arial" w:hAnsi="Arial" w:cs="Arial"/>
          <w:sz w:val="24"/>
          <w:szCs w:val="24"/>
        </w:rPr>
        <w:t>Введено</w:t>
      </w:r>
      <w:proofErr w:type="gramEnd"/>
      <w:r w:rsidR="00130F01" w:rsidRPr="00B91A0B">
        <w:rPr>
          <w:rFonts w:ascii="Arial" w:hAnsi="Arial" w:cs="Arial"/>
          <w:sz w:val="24"/>
          <w:szCs w:val="24"/>
        </w:rPr>
        <w:t>-Готнянского</w:t>
      </w:r>
      <w:r w:rsidRPr="00B91A0B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AC5513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годов</w:t>
      </w:r>
      <w:r w:rsidR="00EF6B7A" w:rsidRPr="00B91A0B">
        <w:rPr>
          <w:rFonts w:ascii="Arial" w:hAnsi="Arial" w:cs="Arial"/>
          <w:sz w:val="24"/>
          <w:szCs w:val="24"/>
        </w:rPr>
        <w:t>»</w:t>
      </w:r>
      <w:r w:rsidRPr="00B91A0B">
        <w:rPr>
          <w:rFonts w:ascii="Arial" w:hAnsi="Arial" w:cs="Arial"/>
          <w:sz w:val="24"/>
          <w:szCs w:val="24"/>
        </w:rPr>
        <w:t xml:space="preserve">  </w:t>
      </w:r>
      <w:r w:rsidR="00EF6B7A" w:rsidRPr="00B91A0B">
        <w:rPr>
          <w:rFonts w:ascii="Arial" w:hAnsi="Arial" w:cs="Arial"/>
          <w:sz w:val="24"/>
          <w:szCs w:val="24"/>
        </w:rPr>
        <w:t xml:space="preserve">изложить </w:t>
      </w:r>
      <w:r w:rsidRPr="00B91A0B">
        <w:rPr>
          <w:rFonts w:ascii="Arial" w:hAnsi="Arial" w:cs="Arial"/>
          <w:sz w:val="24"/>
          <w:szCs w:val="24"/>
        </w:rPr>
        <w:t>в следующей редакции:</w:t>
      </w:r>
    </w:p>
    <w:p w14:paraId="62D4DE6F" w14:textId="77777777" w:rsidR="00EE24C2" w:rsidRPr="00B91A0B" w:rsidRDefault="00EE24C2" w:rsidP="00EE24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EE24C2" w:rsidRPr="00B91A0B" w14:paraId="394FA667" w14:textId="77777777" w:rsidTr="009C4576">
        <w:trPr>
          <w:trHeight w:val="1420"/>
        </w:trPr>
        <w:tc>
          <w:tcPr>
            <w:tcW w:w="5323" w:type="dxa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EE24C2" w:rsidRPr="00B91A0B" w14:paraId="6F8A870D" w14:textId="77777777" w:rsidTr="009C4576">
              <w:trPr>
                <w:trHeight w:val="1420"/>
              </w:trPr>
              <w:tc>
                <w:tcPr>
                  <w:tcW w:w="5529" w:type="dxa"/>
                </w:tcPr>
                <w:p w14:paraId="1B663EDD" w14:textId="77777777" w:rsidR="00EE24C2" w:rsidRPr="00B91A0B" w:rsidRDefault="00EE24C2" w:rsidP="009C457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C866566" w14:textId="320C99BF" w:rsidR="00EE24C2" w:rsidRPr="00B91A0B" w:rsidRDefault="00C165B8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EE24C2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14:paraId="0AECCDFA" w14:textId="77777777" w:rsidR="00EE24C2" w:rsidRPr="00B91A0B" w:rsidRDefault="00EE24C2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39A6B415" w14:textId="77777777" w:rsidR="00EE24C2" w:rsidRPr="00B91A0B" w:rsidRDefault="00130F01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Введено-Готнянского </w:t>
                  </w:r>
                  <w:proofErr w:type="gramStart"/>
                  <w:r w:rsidR="00EE24C2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EE24C2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4B574F50" w14:textId="77777777" w:rsidR="00EE24C2" w:rsidRPr="00B91A0B" w:rsidRDefault="00EE24C2" w:rsidP="00A0581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A05816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306BF981" w14:textId="77777777" w:rsidR="00EE24C2" w:rsidRPr="00B91A0B" w:rsidRDefault="00EE24C2" w:rsidP="009C45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AF7D68" w14:textId="771AB241" w:rsidR="00EE24C2" w:rsidRPr="00B91A0B" w:rsidRDefault="00EE24C2" w:rsidP="00EF6B7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EF6B7A" w:rsidRPr="00B91A0B">
        <w:rPr>
          <w:rFonts w:ascii="Arial" w:hAnsi="Arial" w:cs="Arial"/>
          <w:b/>
          <w:sz w:val="24"/>
          <w:szCs w:val="24"/>
        </w:rPr>
        <w:t>от «26» декабря 2024 г. № 2</w:t>
      </w:r>
      <w:r w:rsidRPr="00B91A0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4A6ADD44" w14:textId="77777777" w:rsidR="00EE24C2" w:rsidRPr="00B91A0B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B7556B" w14:textId="77777777" w:rsidR="00EE24C2" w:rsidRPr="00B91A0B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B91A0B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B91A0B">
        <w:rPr>
          <w:rFonts w:ascii="Arial" w:hAnsi="Arial" w:cs="Arial"/>
          <w:b/>
          <w:bCs/>
          <w:sz w:val="24"/>
          <w:szCs w:val="24"/>
        </w:rPr>
        <w:t xml:space="preserve"> </w:t>
      </w:r>
      <w:r w:rsidR="00130F01" w:rsidRPr="00B91A0B">
        <w:rPr>
          <w:rFonts w:ascii="Arial" w:hAnsi="Arial" w:cs="Arial"/>
          <w:b/>
          <w:sz w:val="24"/>
          <w:szCs w:val="24"/>
        </w:rPr>
        <w:t>Введено-Готнянского</w:t>
      </w:r>
      <w:r w:rsidRPr="00B91A0B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B91A0B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454A9F0" w14:textId="77777777" w:rsidR="00EE24C2" w:rsidRPr="00B91A0B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b/>
          <w:bCs/>
          <w:sz w:val="24"/>
          <w:szCs w:val="24"/>
        </w:rPr>
        <w:t>на 202</w:t>
      </w:r>
      <w:r w:rsidR="00AC5513" w:rsidRPr="00B91A0B">
        <w:rPr>
          <w:rFonts w:ascii="Arial" w:hAnsi="Arial" w:cs="Arial"/>
          <w:b/>
          <w:bCs/>
          <w:sz w:val="24"/>
          <w:szCs w:val="24"/>
        </w:rPr>
        <w:t>5</w:t>
      </w:r>
      <w:r w:rsidRPr="00B91A0B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AC5513" w:rsidRPr="00B91A0B">
        <w:rPr>
          <w:rFonts w:ascii="Arial" w:hAnsi="Arial" w:cs="Arial"/>
          <w:b/>
          <w:bCs/>
          <w:sz w:val="24"/>
          <w:szCs w:val="24"/>
        </w:rPr>
        <w:t>6</w:t>
      </w:r>
      <w:r w:rsidRPr="00B91A0B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b/>
          <w:bCs/>
          <w:sz w:val="24"/>
          <w:szCs w:val="24"/>
        </w:rPr>
        <w:t>7</w:t>
      </w:r>
      <w:r w:rsidRPr="00B91A0B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14:paraId="0F081B48" w14:textId="77777777" w:rsidR="00EE24C2" w:rsidRPr="00B91A0B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0B55E3" w14:textId="77777777" w:rsidR="00EE24C2" w:rsidRPr="00B91A0B" w:rsidRDefault="00EE24C2" w:rsidP="00EE24C2">
      <w:pPr>
        <w:jc w:val="both"/>
        <w:rPr>
          <w:rFonts w:ascii="Arial" w:hAnsi="Arial" w:cs="Arial"/>
          <w:bCs/>
          <w:sz w:val="24"/>
          <w:szCs w:val="24"/>
        </w:rPr>
      </w:pPr>
      <w:r w:rsidRPr="00B91A0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2223"/>
        <w:gridCol w:w="4905"/>
        <w:gridCol w:w="1084"/>
        <w:gridCol w:w="951"/>
        <w:gridCol w:w="1084"/>
      </w:tblGrid>
      <w:tr w:rsidR="00EE2203" w:rsidRPr="00B91A0B" w14:paraId="455467BC" w14:textId="77777777" w:rsidTr="00EE2203">
        <w:trPr>
          <w:trHeight w:val="60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02E4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CB54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9E41F1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E2203" w:rsidRPr="00B91A0B" w14:paraId="654B6A1A" w14:textId="77777777" w:rsidTr="00EE2203">
        <w:trPr>
          <w:trHeight w:val="27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5F14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5C8E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88B5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486A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158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EE2203" w:rsidRPr="00B91A0B" w14:paraId="58D44968" w14:textId="77777777" w:rsidTr="00EE2203">
        <w:trPr>
          <w:trHeight w:val="55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5F2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B97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BE91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AE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A686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685,0</w:t>
            </w:r>
          </w:p>
        </w:tc>
      </w:tr>
      <w:tr w:rsidR="00EE2203" w:rsidRPr="00B91A0B" w14:paraId="68C31BCC" w14:textId="77777777" w:rsidTr="00EE2203">
        <w:trPr>
          <w:trHeight w:val="51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F5BE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677F" w14:textId="77777777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513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EDB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9C0C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EE2203" w:rsidRPr="00B91A0B" w14:paraId="5837D55F" w14:textId="77777777" w:rsidTr="00D30AE3">
        <w:trPr>
          <w:trHeight w:val="11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5E18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884C" w14:textId="77777777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B3A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25E0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F265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EE2203" w:rsidRPr="00B91A0B" w14:paraId="3FAF2828" w14:textId="77777777" w:rsidTr="00EE2203">
        <w:trPr>
          <w:trHeight w:val="58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EB1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3CB1" w14:textId="77777777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DD3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943C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757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551,0</w:t>
            </w:r>
          </w:p>
        </w:tc>
      </w:tr>
      <w:tr w:rsidR="00EE2203" w:rsidRPr="00B91A0B" w14:paraId="3E7CC274" w14:textId="77777777" w:rsidTr="00EE2203">
        <w:trPr>
          <w:trHeight w:val="75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5F2C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040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BC36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5237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BF5A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3696,8</w:t>
            </w:r>
          </w:p>
        </w:tc>
      </w:tr>
      <w:tr w:rsidR="00EE2203" w:rsidRPr="00B91A0B" w14:paraId="6392C901" w14:textId="77777777" w:rsidTr="00D30AE3">
        <w:trPr>
          <w:trHeight w:val="89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9F0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976E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B67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0375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6EB4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3696,8</w:t>
            </w:r>
          </w:p>
        </w:tc>
      </w:tr>
      <w:tr w:rsidR="00EE2203" w:rsidRPr="00B91A0B" w14:paraId="47115E8B" w14:textId="77777777" w:rsidTr="00D30AE3">
        <w:trPr>
          <w:trHeight w:val="52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0E7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DD86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126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5217,0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CEC3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CBE8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3515,0</w:t>
            </w:r>
          </w:p>
        </w:tc>
      </w:tr>
      <w:tr w:rsidR="00EE2203" w:rsidRPr="00B91A0B" w14:paraId="24A2FE38" w14:textId="77777777" w:rsidTr="00EE2203">
        <w:trPr>
          <w:trHeight w:val="117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DD7B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6923" w14:textId="77777777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390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5217,0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D867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D18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3515,0</w:t>
            </w:r>
          </w:p>
        </w:tc>
      </w:tr>
      <w:tr w:rsidR="00EE2203" w:rsidRPr="00B91A0B" w14:paraId="2B9A1FAC" w14:textId="77777777" w:rsidTr="00D30AE3">
        <w:trPr>
          <w:trHeight w:val="6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5E6C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11ED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8FE1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A253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2018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E2203" w:rsidRPr="00B91A0B" w14:paraId="586D633D" w14:textId="77777777" w:rsidTr="00D30AE3">
        <w:trPr>
          <w:trHeight w:val="106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D2F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41504" w14:textId="055D5026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 сельских поселений  на осуществление  первичного воинского учета на территориях, где отсутствуют военные </w:t>
            </w:r>
            <w:r w:rsidR="00C165B8" w:rsidRPr="00B91A0B">
              <w:rPr>
                <w:rFonts w:ascii="Arial" w:hAnsi="Arial" w:cs="Arial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23E0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3805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405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EE2203" w:rsidRPr="00B91A0B" w14:paraId="42378897" w14:textId="77777777" w:rsidTr="00EE2203">
        <w:trPr>
          <w:trHeight w:val="75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9A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EFA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13DA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4792,1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C4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952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2203" w:rsidRPr="00B91A0B" w14:paraId="152980DF" w14:textId="77777777" w:rsidTr="00D30AE3">
        <w:trPr>
          <w:trHeight w:val="93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E9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3AFF" w14:textId="77777777" w:rsidR="00EE2203" w:rsidRPr="00B91A0B" w:rsidRDefault="00EE2203" w:rsidP="00EE2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9EF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3990,1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C2B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8922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2203" w:rsidRPr="00B91A0B" w14:paraId="03CFDC4A" w14:textId="77777777" w:rsidTr="00EE2203">
        <w:trPr>
          <w:trHeight w:val="7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DBB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D1C4" w14:textId="608E1D65" w:rsidR="00EE2203" w:rsidRPr="00B91A0B" w:rsidRDefault="00EE2203" w:rsidP="00EE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«Прочие субси</w:t>
            </w:r>
            <w:r w:rsidR="00C165B8" w:rsidRPr="00B91A0B">
              <w:rPr>
                <w:rFonts w:ascii="Arial" w:hAnsi="Arial" w:cs="Arial"/>
                <w:sz w:val="24"/>
                <w:szCs w:val="24"/>
              </w:rPr>
              <w:t>дии бюджетам сельских поселений</w:t>
            </w:r>
            <w:r w:rsidRPr="00B91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FA95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802,0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0AC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A1ED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2203" w:rsidRPr="00B91A0B" w14:paraId="1327EC77" w14:textId="77777777" w:rsidTr="00EE2203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B888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1559" w14:textId="77777777" w:rsidR="00EE2203" w:rsidRPr="00B91A0B" w:rsidRDefault="00EE2203" w:rsidP="00EE22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A5F0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11079,0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C147" w14:textId="77777777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3925,5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29982" w14:textId="00CDA663" w:rsidR="00EE2203" w:rsidRPr="00B91A0B" w:rsidRDefault="00EE2203" w:rsidP="00EE22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4381,8</w:t>
            </w:r>
            <w:r w:rsidR="00C165B8"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14:paraId="2CF3DB5F" w14:textId="77777777" w:rsidR="00D30AE3" w:rsidRPr="00B91A0B" w:rsidRDefault="00D30AE3" w:rsidP="00D30AE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2349883"/>
    </w:p>
    <w:p w14:paraId="38EA8007" w14:textId="1444C2DA" w:rsidR="003710CF" w:rsidRPr="00B91A0B" w:rsidRDefault="00DD00D4" w:rsidP="00D30A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1.</w:t>
      </w:r>
      <w:r w:rsidR="009C4576" w:rsidRPr="00B91A0B">
        <w:rPr>
          <w:rFonts w:ascii="Arial" w:hAnsi="Arial" w:cs="Arial"/>
          <w:sz w:val="24"/>
          <w:szCs w:val="24"/>
        </w:rPr>
        <w:t>4</w:t>
      </w:r>
      <w:r w:rsidRPr="00B91A0B">
        <w:rPr>
          <w:rFonts w:ascii="Arial" w:hAnsi="Arial" w:cs="Arial"/>
          <w:sz w:val="24"/>
          <w:szCs w:val="24"/>
        </w:rPr>
        <w:t xml:space="preserve">. Приложение </w:t>
      </w:r>
      <w:proofErr w:type="gramStart"/>
      <w:r w:rsidRPr="00B91A0B">
        <w:rPr>
          <w:rFonts w:ascii="Arial" w:hAnsi="Arial" w:cs="Arial"/>
          <w:sz w:val="24"/>
          <w:szCs w:val="24"/>
        </w:rPr>
        <w:t>3  статьи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4 «Распределение бюджетных ассигнований бюджета Введено-Готнянского сельского поселения на 202</w:t>
      </w:r>
      <w:r w:rsidR="00AC5513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348"/>
      </w:tblGrid>
      <w:tr w:rsidR="003F5B31" w:rsidRPr="00B91A0B" w14:paraId="4A149219" w14:textId="77777777" w:rsidTr="00C165B8">
        <w:trPr>
          <w:trHeight w:val="1420"/>
        </w:trPr>
        <w:tc>
          <w:tcPr>
            <w:tcW w:w="6348" w:type="dxa"/>
          </w:tcPr>
          <w:p w14:paraId="173E5959" w14:textId="77777777" w:rsidR="00D42359" w:rsidRPr="00B91A0B" w:rsidRDefault="00D42359" w:rsidP="00B343B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B91A0B" w14:paraId="786B4779" w14:textId="77777777" w:rsidTr="00D42359">
              <w:trPr>
                <w:trHeight w:val="1420"/>
              </w:trPr>
              <w:tc>
                <w:tcPr>
                  <w:tcW w:w="5106" w:type="dxa"/>
                </w:tcPr>
                <w:p w14:paraId="4DF665C7" w14:textId="2A6DE144" w:rsidR="006C088B" w:rsidRPr="00B91A0B" w:rsidRDefault="00C165B8" w:rsidP="00B343B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6C088B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14:paraId="00AB50D9" w14:textId="77777777" w:rsidR="006C088B" w:rsidRPr="00B91A0B" w:rsidRDefault="006C088B" w:rsidP="00B343B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749483C" w14:textId="77777777" w:rsidR="006C088B" w:rsidRPr="00B91A0B" w:rsidRDefault="00F1608A" w:rsidP="00B343B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="006C088B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6164F080" w14:textId="77777777" w:rsidR="006C088B" w:rsidRPr="00B91A0B" w:rsidRDefault="006C088B" w:rsidP="00B343B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C5C8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46A1D927" w14:textId="77777777" w:rsidR="003F5B31" w:rsidRPr="00B91A0B" w:rsidRDefault="003F5B31" w:rsidP="00B34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359643" w14:textId="5467B03D" w:rsidR="003F5B31" w:rsidRPr="00B91A0B" w:rsidRDefault="00B343B6" w:rsidP="00C165B8">
      <w:pPr>
        <w:jc w:val="right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br w:type="textWrapping" w:clear="all"/>
      </w:r>
      <w:r w:rsidR="00C165B8" w:rsidRPr="00B91A0B">
        <w:rPr>
          <w:rFonts w:ascii="Arial" w:hAnsi="Arial" w:cs="Arial"/>
          <w:b/>
          <w:sz w:val="24"/>
          <w:szCs w:val="24"/>
        </w:rPr>
        <w:t>от «26» декабря 2024 г. № 2</w:t>
      </w:r>
    </w:p>
    <w:p w14:paraId="2CD23F44" w14:textId="59CC3403" w:rsidR="003F5B31" w:rsidRPr="00B91A0B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            </w:t>
      </w:r>
    </w:p>
    <w:p w14:paraId="18D1CCA7" w14:textId="77777777" w:rsidR="003F5B31" w:rsidRPr="00B91A0B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43A4D7F1" w14:textId="77777777" w:rsidR="003F5B31" w:rsidRPr="00B91A0B" w:rsidRDefault="003F5B31" w:rsidP="00D94E64">
      <w:pPr>
        <w:pStyle w:val="1"/>
        <w:jc w:val="center"/>
        <w:rPr>
          <w:sz w:val="24"/>
          <w:szCs w:val="24"/>
          <w:lang w:val="ru-RU"/>
        </w:rPr>
      </w:pPr>
      <w:r w:rsidRPr="00B91A0B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C5C83" w:rsidRPr="00B91A0B">
        <w:rPr>
          <w:sz w:val="24"/>
          <w:szCs w:val="24"/>
          <w:lang w:val="ru-RU"/>
        </w:rPr>
        <w:t>Введено-Готнянского</w:t>
      </w:r>
      <w:r w:rsidRPr="00B91A0B">
        <w:rPr>
          <w:bCs w:val="0"/>
          <w:sz w:val="24"/>
          <w:szCs w:val="24"/>
          <w:lang w:val="ru-RU"/>
        </w:rPr>
        <w:t xml:space="preserve"> сельского </w:t>
      </w:r>
      <w:proofErr w:type="gramStart"/>
      <w:r w:rsidRPr="00B91A0B">
        <w:rPr>
          <w:bCs w:val="0"/>
          <w:sz w:val="24"/>
          <w:szCs w:val="24"/>
          <w:lang w:val="ru-RU"/>
        </w:rPr>
        <w:t>поселения  на</w:t>
      </w:r>
      <w:proofErr w:type="gramEnd"/>
      <w:r w:rsidRPr="00B91A0B">
        <w:rPr>
          <w:bCs w:val="0"/>
          <w:sz w:val="24"/>
          <w:szCs w:val="24"/>
          <w:lang w:val="ru-RU"/>
        </w:rPr>
        <w:t xml:space="preserve">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5</w:t>
      </w:r>
      <w:r w:rsidRPr="00B91A0B">
        <w:rPr>
          <w:bCs w:val="0"/>
          <w:sz w:val="24"/>
          <w:szCs w:val="24"/>
          <w:lang w:val="ru-RU"/>
        </w:rPr>
        <w:t xml:space="preserve"> год и </w:t>
      </w:r>
      <w:r w:rsidR="00A94596" w:rsidRPr="00B91A0B">
        <w:rPr>
          <w:bCs w:val="0"/>
          <w:sz w:val="24"/>
          <w:szCs w:val="24"/>
          <w:lang w:val="ru-RU"/>
        </w:rPr>
        <w:t xml:space="preserve">на </w:t>
      </w:r>
      <w:r w:rsidRPr="00B91A0B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6</w:t>
      </w:r>
      <w:r w:rsidRPr="00B91A0B">
        <w:rPr>
          <w:bCs w:val="0"/>
          <w:sz w:val="24"/>
          <w:szCs w:val="24"/>
          <w:lang w:val="ru-RU"/>
        </w:rPr>
        <w:t xml:space="preserve"> и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7</w:t>
      </w:r>
      <w:r w:rsidRPr="00B91A0B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B91A0B">
        <w:rPr>
          <w:bCs w:val="0"/>
          <w:sz w:val="24"/>
          <w:szCs w:val="24"/>
          <w:lang w:val="ru-RU"/>
        </w:rPr>
        <w:t xml:space="preserve"> </w:t>
      </w:r>
      <w:r w:rsidRPr="00B91A0B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  <w:bookmarkStart w:id="1" w:name="_Hlk24725161"/>
    </w:p>
    <w:p w14:paraId="25FD1803" w14:textId="77777777" w:rsidR="009A4FCF" w:rsidRPr="00B91A0B" w:rsidRDefault="003F5B31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(тыс. рублей)</w:t>
      </w:r>
      <w:bookmarkEnd w:id="1"/>
    </w:p>
    <w:p w14:paraId="798EEE4C" w14:textId="77777777" w:rsidR="00546489" w:rsidRPr="00B91A0B" w:rsidRDefault="00157E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ab/>
      </w:r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403"/>
        <w:gridCol w:w="723"/>
        <w:gridCol w:w="1134"/>
        <w:gridCol w:w="992"/>
        <w:gridCol w:w="1099"/>
      </w:tblGrid>
      <w:tr w:rsidR="00007D9E" w:rsidRPr="00B91A0B" w14:paraId="3DEBAA9C" w14:textId="77777777" w:rsidTr="00D30AE3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1A0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9F6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7EC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4C1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CF7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289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07D9E" w:rsidRPr="00B91A0B" w14:paraId="1FB74AFD" w14:textId="77777777" w:rsidTr="00D30AE3">
        <w:trPr>
          <w:trHeight w:val="6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685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099C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F7B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71F1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21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5C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14A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474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007D9E" w:rsidRPr="00B91A0B" w14:paraId="68E32BC5" w14:textId="77777777" w:rsidTr="00D30AE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82A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4F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DBC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D98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07A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816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3FE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BD8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07D9E" w:rsidRPr="00B91A0B" w14:paraId="73DC09C0" w14:textId="77777777" w:rsidTr="00D30AE3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AF39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="004566CA"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  <w:p w14:paraId="6E1314F5" w14:textId="6CF09100" w:rsidR="00D8651F" w:rsidRPr="00B91A0B" w:rsidRDefault="00D8651F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4E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CD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B9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45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73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643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818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2034,0</w:t>
            </w:r>
          </w:p>
        </w:tc>
      </w:tr>
      <w:tr w:rsidR="00007D9E" w:rsidRPr="00B91A0B" w14:paraId="1EEC2735" w14:textId="77777777" w:rsidTr="00D30AE3">
        <w:trPr>
          <w:trHeight w:val="26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5E1E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органов  государственной</w:t>
            </w:r>
            <w:proofErr w:type="gramEnd"/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власти субъектов Российской Ф</w:t>
            </w:r>
            <w:r w:rsidR="004566CA"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едерации, местных администраций</w:t>
            </w:r>
          </w:p>
          <w:p w14:paraId="5B6F0D6C" w14:textId="54CE337E" w:rsidR="00D8651F" w:rsidRPr="00B91A0B" w:rsidRDefault="00D8651F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E00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F0D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690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2F1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E8C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1F2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A9E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1993,0</w:t>
            </w:r>
          </w:p>
        </w:tc>
      </w:tr>
      <w:tr w:rsidR="00007D9E" w:rsidRPr="00B91A0B" w14:paraId="21E2AF36" w14:textId="77777777" w:rsidTr="00D30AE3">
        <w:trPr>
          <w:trHeight w:val="28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5034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  <w:p w14:paraId="64A8E981" w14:textId="3DCC0631" w:rsidR="00D8651F" w:rsidRPr="00B91A0B" w:rsidRDefault="00D8651F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DE1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001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280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8A4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80F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76C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0A1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7D9E" w:rsidRPr="00B91A0B" w14:paraId="3CD57C27" w14:textId="77777777" w:rsidTr="004154AE">
        <w:trPr>
          <w:trHeight w:val="9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971A" w14:textId="77777777" w:rsidR="00007D9E" w:rsidRPr="00B91A0B" w:rsidRDefault="00007D9E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  <w:p w14:paraId="106878B2" w14:textId="17178A19" w:rsidR="00D8651F" w:rsidRPr="00B91A0B" w:rsidRDefault="00D8651F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027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FCE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0A0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704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792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EF2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ECD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07D9E" w:rsidRPr="00B91A0B" w14:paraId="4524077E" w14:textId="77777777" w:rsidTr="00D30AE3">
        <w:trPr>
          <w:trHeight w:val="9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09BD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  <w:p w14:paraId="6508C1E7" w14:textId="4E4ADE90" w:rsidR="00D8651F" w:rsidRPr="00B91A0B" w:rsidRDefault="00D8651F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9DA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B8C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CC3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FB8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EBF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558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D9B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874,0</w:t>
            </w:r>
          </w:p>
        </w:tc>
      </w:tr>
      <w:tr w:rsidR="00007D9E" w:rsidRPr="00B91A0B" w14:paraId="2BB0AFCA" w14:textId="77777777" w:rsidTr="00D30AE3">
        <w:trPr>
          <w:trHeight w:val="28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2E7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317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BD3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A5E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186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7D0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859,5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970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F26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007D9E" w:rsidRPr="00B91A0B" w14:paraId="45E60A09" w14:textId="77777777" w:rsidTr="00D30AE3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A5B6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FBF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7CE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ECD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3F9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2A6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660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94E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007D9E" w:rsidRPr="00B91A0B" w14:paraId="1E127B28" w14:textId="77777777" w:rsidTr="00D30AE3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BCF1E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6F3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749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34E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410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E76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8B9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42E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4228EC0C" w14:textId="77777777" w:rsidTr="00D30AE3">
        <w:trPr>
          <w:trHeight w:val="1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6713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30E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B29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111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743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674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EDF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777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007D9E" w:rsidRPr="00B91A0B" w14:paraId="1F3D070B" w14:textId="77777777" w:rsidTr="00D30AE3">
        <w:trPr>
          <w:trHeight w:val="21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68F1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C48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881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30D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B6B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978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70E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641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007D9E" w:rsidRPr="00B91A0B" w14:paraId="4C03C36D" w14:textId="77777777" w:rsidTr="00D30AE3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F842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A57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780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067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163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50C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FF1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DC5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07D9E" w:rsidRPr="00B91A0B" w14:paraId="7EDD3ECB" w14:textId="77777777" w:rsidTr="00D30AE3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08AF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047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B38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41D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DD3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01E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22DD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884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07D9E" w:rsidRPr="00B91A0B" w14:paraId="21812285" w14:textId="77777777" w:rsidTr="00D30AE3">
        <w:trPr>
          <w:trHeight w:val="3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EFA1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ACF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190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171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86A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4CD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D43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12B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007D9E" w:rsidRPr="00B91A0B" w14:paraId="17C3728D" w14:textId="77777777" w:rsidTr="00D30AE3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5FD96" w14:textId="6F908F85" w:rsidR="00007D9E" w:rsidRPr="00B91A0B" w:rsidRDefault="00007D9E" w:rsidP="00D30A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r w:rsidR="00D30AE3"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Введено-Готнянского</w:t>
            </w: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695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0BC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32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911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0A1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418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360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007D9E" w:rsidRPr="00B91A0B" w14:paraId="72D96121" w14:textId="77777777" w:rsidTr="00D30AE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540E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715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0D7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850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9F9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787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8BE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D24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07D9E" w:rsidRPr="00B91A0B" w14:paraId="680B6E00" w14:textId="77777777" w:rsidTr="004154AE">
        <w:trPr>
          <w:trHeight w:val="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472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AC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C1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AF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66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28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2B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65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007D9E" w:rsidRPr="00B91A0B" w14:paraId="50693C78" w14:textId="77777777" w:rsidTr="00D30AE3">
        <w:trPr>
          <w:trHeight w:val="7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F142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431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F2E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FD3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B4C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D35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C92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D6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007D9E" w:rsidRPr="00B91A0B" w14:paraId="05BD8B14" w14:textId="77777777" w:rsidTr="00D30AE3">
        <w:trPr>
          <w:trHeight w:val="16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B4C3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8FA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F7D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EF1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D08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5AA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A3E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F2A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007D9E" w:rsidRPr="00B91A0B" w14:paraId="3CD1B87E" w14:textId="77777777" w:rsidTr="00D30AE3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229B" w14:textId="317A5464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922123" w:rsidRPr="00B91A0B">
              <w:rPr>
                <w:rFonts w:ascii="Arial" w:hAnsi="Arial" w:cs="Arial"/>
                <w:sz w:val="24"/>
                <w:szCs w:val="24"/>
              </w:rPr>
              <w:t>нными (муниципальными) органами</w:t>
            </w:r>
            <w:r w:rsidRPr="00B91A0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71D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532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5B5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6C6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7E8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786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11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007D9E" w:rsidRPr="00B91A0B" w14:paraId="11434CEB" w14:textId="77777777" w:rsidTr="004154AE">
        <w:trPr>
          <w:trHeight w:val="111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9C3A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50D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ED9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CCF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BC4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F79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545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6A7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007D9E" w:rsidRPr="00B91A0B" w14:paraId="73F00529" w14:textId="77777777" w:rsidTr="00D30AE3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B02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8F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78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5C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88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3B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35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6C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209727FD" w14:textId="77777777" w:rsidTr="00D30AE3">
        <w:trPr>
          <w:trHeight w:val="26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F7AB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4C0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EB3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65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F2D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A32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23E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4F6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3D12C203" w14:textId="77777777" w:rsidTr="00D30AE3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5D007" w14:textId="77777777" w:rsidR="00007D9E" w:rsidRPr="00B91A0B" w:rsidRDefault="00007D9E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27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A7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723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C2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D51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99A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10C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2290145C" w14:textId="77777777" w:rsidTr="00D30AE3">
        <w:trPr>
          <w:trHeight w:val="16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9B746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A52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009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93D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4E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47E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F53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4C40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1EDF1BE4" w14:textId="77777777" w:rsidTr="00D30AE3">
        <w:trPr>
          <w:trHeight w:val="25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D788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222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BA7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4D5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65E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5FA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6D5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F92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680F0CE8" w14:textId="77777777" w:rsidTr="00D30AE3">
        <w:trPr>
          <w:trHeight w:val="4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DC1E8" w14:textId="77777777" w:rsidR="00007D9E" w:rsidRPr="00B91A0B" w:rsidRDefault="00007D9E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D77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F52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95C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F1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DDB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96B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7BA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537D6683" w14:textId="77777777" w:rsidTr="00D30AE3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151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C8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7B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9A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E6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EB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41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1B9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588,0</w:t>
            </w:r>
          </w:p>
        </w:tc>
      </w:tr>
      <w:tr w:rsidR="00007D9E" w:rsidRPr="00B91A0B" w14:paraId="4D723F25" w14:textId="77777777" w:rsidTr="00D30AE3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28B75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AF2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D54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503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7A7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065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182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A25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</w:tr>
      <w:tr w:rsidR="00007D9E" w:rsidRPr="00B91A0B" w14:paraId="2702CF04" w14:textId="77777777" w:rsidTr="00D30AE3">
        <w:trPr>
          <w:trHeight w:val="11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5039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761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4DD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1A8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76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337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FB6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B8D9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</w:tr>
      <w:tr w:rsidR="00007D9E" w:rsidRPr="00B91A0B" w14:paraId="13F3A80C" w14:textId="77777777" w:rsidTr="00D30AE3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900A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A35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A33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06D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625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5D6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077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2C2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007D9E" w:rsidRPr="00B91A0B" w14:paraId="25071D01" w14:textId="77777777" w:rsidTr="00D30AE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84D8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F39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A64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8A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878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D3C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762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2E6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007D9E" w:rsidRPr="00B91A0B" w14:paraId="214A40A4" w14:textId="77777777" w:rsidTr="00D30AE3">
        <w:trPr>
          <w:trHeight w:val="20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854F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E84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286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3F1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7EF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930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A64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5AA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007D9E" w:rsidRPr="00B91A0B" w14:paraId="447A4F02" w14:textId="77777777" w:rsidTr="00D30AE3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AA59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D8D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F5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5E6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01 4 06 23880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1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5DE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215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A5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07D9E" w:rsidRPr="00B91A0B" w14:paraId="7B969D73" w14:textId="77777777" w:rsidTr="00D30AE3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5CA6F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BB7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DEC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7A7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548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112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783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52D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007D9E" w:rsidRPr="00B91A0B" w14:paraId="18D8FC97" w14:textId="77777777" w:rsidTr="00D30AE3">
        <w:trPr>
          <w:trHeight w:val="39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5071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EF1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4E3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9B8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542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01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F64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F48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007D9E" w:rsidRPr="00B91A0B" w14:paraId="4B2DD73A" w14:textId="77777777" w:rsidTr="00D30AE3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CC5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191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1A7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06F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2E3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DC0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EA6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C7F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007D9E" w:rsidRPr="00B91A0B" w14:paraId="2DF4D639" w14:textId="77777777" w:rsidTr="00D30AE3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AD41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Прочие расходы,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60A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5F1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351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0140420460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2F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B06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6B5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C8B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67CF41B4" w14:textId="77777777" w:rsidTr="00D30AE3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2159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89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A8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51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11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921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7103,4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57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82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007D9E" w:rsidRPr="00B91A0B" w14:paraId="0657FA38" w14:textId="77777777" w:rsidTr="004154AE">
        <w:trPr>
          <w:trHeight w:val="4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8B6E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CA2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608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3E5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0ED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0EA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7103,4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661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CA5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007D9E" w:rsidRPr="00B91A0B" w14:paraId="00351064" w14:textId="77777777" w:rsidTr="00D30AE3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F9ED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F32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1B5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182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B5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259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963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10E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05C979DF" w14:textId="77777777" w:rsidTr="00D30AE3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6EBA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Проект "Благоустройство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87F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EE3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B71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5BB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DA8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B06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217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5AC6E2F0" w14:textId="77777777" w:rsidTr="00D30AE3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16DD" w14:textId="66696A51" w:rsidR="00007D9E" w:rsidRPr="00B91A0B" w:rsidRDefault="00922123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Реализация мероприя</w:t>
            </w:r>
            <w:r w:rsidR="00007D9E" w:rsidRPr="00B91A0B">
              <w:rPr>
                <w:rFonts w:ascii="Arial" w:hAnsi="Arial" w:cs="Arial"/>
                <w:sz w:val="24"/>
                <w:szCs w:val="24"/>
              </w:rPr>
              <w:t>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CE4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C01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5E2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01201L5763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5E5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8E8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466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BF3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6248A25A" w14:textId="77777777" w:rsidTr="00D30AE3">
        <w:trPr>
          <w:trHeight w:val="16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021B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56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A6B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C94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FD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979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2BC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618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007D9E" w:rsidRPr="00B91A0B" w14:paraId="4C62569E" w14:textId="77777777" w:rsidTr="00D30AE3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51E1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EFE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DEC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A082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6CC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CD3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1A5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066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</w:tr>
      <w:tr w:rsidR="00007D9E" w:rsidRPr="00B91A0B" w14:paraId="20784590" w14:textId="77777777" w:rsidTr="00D30AE3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CF20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F5C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0C7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D84D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F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7A8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9E5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DE1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351,0</w:t>
            </w:r>
          </w:p>
        </w:tc>
      </w:tr>
      <w:tr w:rsidR="00007D9E" w:rsidRPr="00B91A0B" w14:paraId="3CB669A3" w14:textId="77777777" w:rsidTr="00D30AE3">
        <w:trPr>
          <w:trHeight w:val="1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3CE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Реализация проектов, реализуемых общественным самоуправлением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9C0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336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D55A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0140129930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BCD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EB4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2AC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5F78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64FFBCCF" w14:textId="77777777" w:rsidTr="00D30AE3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5966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A0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91A0B">
              <w:rPr>
                <w:rFonts w:ascii="Arial" w:hAnsi="Arial" w:cs="Arial"/>
                <w:sz w:val="24"/>
                <w:szCs w:val="24"/>
              </w:rPr>
              <w:t xml:space="preserve"> мероприятий по реализации проектов, реализуемых общественным самоуправлением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66F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BB1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4563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01401S9930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AD5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122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790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7AF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3BB2095D" w14:textId="77777777" w:rsidTr="00D30AE3">
        <w:trPr>
          <w:trHeight w:val="10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B31EF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646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C7A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B57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DDD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47A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BE2B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5EC9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413,0</w:t>
            </w:r>
          </w:p>
        </w:tc>
      </w:tr>
      <w:tr w:rsidR="00007D9E" w:rsidRPr="00B91A0B" w14:paraId="2FB6C0E0" w14:textId="77777777" w:rsidTr="00D30AE3">
        <w:trPr>
          <w:trHeight w:val="8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0A94" w14:textId="77777777" w:rsidR="00007D9E" w:rsidRPr="00B91A0B" w:rsidRDefault="00007D9E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A8C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D26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99D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114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4C1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3DB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1E0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25ECD6B4" w14:textId="77777777" w:rsidTr="00D30AE3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1749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110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0F2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B5D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CF5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3FB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97B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DB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</w:tr>
      <w:tr w:rsidR="00007D9E" w:rsidRPr="00B91A0B" w14:paraId="58BA29D1" w14:textId="77777777" w:rsidTr="00D30AE3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56BB2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36E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E7F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342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0140189930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20F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CC7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19A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E1C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</w:tr>
      <w:tr w:rsidR="00007D9E" w:rsidRPr="00B91A0B" w14:paraId="4303EC8E" w14:textId="77777777" w:rsidTr="00D30AE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1C4D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CF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D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EA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98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AA0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32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FA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07D9E" w:rsidRPr="00B91A0B" w14:paraId="2D32D5F1" w14:textId="77777777" w:rsidTr="00D30AE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E599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C22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F68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DCD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A2E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7BB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8B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9AF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07D9E" w:rsidRPr="00B91A0B" w14:paraId="6DF0233E" w14:textId="77777777" w:rsidTr="00D30AE3">
        <w:trPr>
          <w:trHeight w:val="16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63AB9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793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FAA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054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8E3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BAA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ACD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CC2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07D9E" w:rsidRPr="00B91A0B" w14:paraId="4874CB24" w14:textId="77777777" w:rsidTr="00D30AE3">
        <w:trPr>
          <w:trHeight w:val="1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FB22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19B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B36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6C6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0140200590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950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D19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92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C0C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07D9E" w:rsidRPr="00B91A0B" w14:paraId="1CD21C1A" w14:textId="77777777" w:rsidTr="00D30AE3">
        <w:trPr>
          <w:trHeight w:val="7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2020A" w14:textId="77777777" w:rsidR="00007D9E" w:rsidRPr="00B91A0B" w:rsidRDefault="00007D9E" w:rsidP="00007D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0AE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295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045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6DD9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FB6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0CB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AD7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51C17C66" w14:textId="77777777" w:rsidTr="004154AE">
        <w:trPr>
          <w:trHeight w:val="11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C692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A09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7FC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58AC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897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536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B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0514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07D9E" w:rsidRPr="00B91A0B" w14:paraId="0B5A31DD" w14:textId="77777777" w:rsidTr="004154AE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2E5F" w14:textId="77777777" w:rsidR="00007D9E" w:rsidRPr="00B91A0B" w:rsidRDefault="00007D9E" w:rsidP="00007D9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9C5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A70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CA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713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6A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B8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F6BB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7D9E" w:rsidRPr="00B91A0B" w14:paraId="76E6E28B" w14:textId="77777777" w:rsidTr="00D30AE3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B2B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6B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03A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3AD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F2F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80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20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B3D7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</w:tr>
      <w:tr w:rsidR="00007D9E" w:rsidRPr="00B91A0B" w14:paraId="6C5551B1" w14:textId="77777777" w:rsidTr="00D30AE3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B7B" w14:textId="77777777" w:rsidR="00007D9E" w:rsidRPr="00B91A0B" w:rsidRDefault="00007D9E" w:rsidP="00007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8042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551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461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06F8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27BE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11 079,0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116" w14:textId="77777777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3 925,5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366" w14:textId="76704BA9" w:rsidR="00007D9E" w:rsidRPr="00B91A0B" w:rsidRDefault="00007D9E" w:rsidP="00007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4 381,8</w:t>
            </w:r>
            <w:r w:rsidR="00922123"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14:paraId="12CE069A" w14:textId="77777777" w:rsidR="00157ECF" w:rsidRPr="00B91A0B" w:rsidRDefault="00157E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4E0047C" w14:textId="77777777" w:rsidR="009A4FCF" w:rsidRPr="00B91A0B" w:rsidRDefault="009A4FCF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14:paraId="55385F77" w14:textId="272CE656" w:rsidR="009062F8" w:rsidRPr="00B91A0B" w:rsidRDefault="00DD00D4" w:rsidP="004154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 1.</w:t>
      </w:r>
      <w:r w:rsidR="009C4576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Введено-Готнянского сельского </w:t>
      </w:r>
      <w:proofErr w:type="gramStart"/>
      <w:r w:rsidRPr="00B91A0B">
        <w:rPr>
          <w:rFonts w:ascii="Arial" w:hAnsi="Arial" w:cs="Arial"/>
          <w:sz w:val="24"/>
          <w:szCs w:val="24"/>
        </w:rPr>
        <w:t>поселения  и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AC5513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pPr w:leftFromText="180" w:rightFromText="180" w:vertAnchor="text" w:tblpX="3647" w:tblpY="1"/>
        <w:tblOverlap w:val="never"/>
        <w:tblW w:w="5924" w:type="dxa"/>
        <w:tblLook w:val="01E0" w:firstRow="1" w:lastRow="1" w:firstColumn="1" w:lastColumn="1" w:noHBand="0" w:noVBand="0"/>
      </w:tblPr>
      <w:tblGrid>
        <w:gridCol w:w="5924"/>
      </w:tblGrid>
      <w:tr w:rsidR="00F1608A" w:rsidRPr="00B91A0B" w14:paraId="39D2A2E1" w14:textId="77777777" w:rsidTr="00D41DDC">
        <w:trPr>
          <w:trHeight w:val="1420"/>
        </w:trPr>
        <w:tc>
          <w:tcPr>
            <w:tcW w:w="5924" w:type="dxa"/>
          </w:tcPr>
          <w:p w14:paraId="6EB33909" w14:textId="77777777" w:rsidR="00DD00D4" w:rsidRPr="00B91A0B" w:rsidRDefault="00DD00D4" w:rsidP="00D41DDC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F1608A" w:rsidRPr="00B91A0B" w14:paraId="4AFB9010" w14:textId="77777777" w:rsidTr="00DD00D4">
              <w:trPr>
                <w:trHeight w:val="1420"/>
              </w:trPr>
              <w:tc>
                <w:tcPr>
                  <w:tcW w:w="5107" w:type="dxa"/>
                </w:tcPr>
                <w:p w14:paraId="6CA0022E" w14:textId="6F23EE39" w:rsidR="00F1608A" w:rsidRPr="00B91A0B" w:rsidRDefault="00D41DDC" w:rsidP="00D41DD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F1608A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14:paraId="51809EEA" w14:textId="77777777" w:rsidR="00F1608A" w:rsidRPr="00B91A0B" w:rsidRDefault="00F1608A" w:rsidP="00D41DD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E5D48C1" w14:textId="77777777" w:rsidR="00F1608A" w:rsidRPr="00B91A0B" w:rsidRDefault="00F1608A" w:rsidP="00D41DD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Введено-Готнянского </w:t>
                  </w:r>
                  <w:proofErr w:type="gramStart"/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6BBCF478" w14:textId="77777777" w:rsidR="00F1608A" w:rsidRPr="00B91A0B" w:rsidRDefault="00F1608A" w:rsidP="00D41DD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Введено-Готнянского сельского поселения на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17277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91A0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FD28204" w14:textId="77777777" w:rsidR="00F1608A" w:rsidRPr="00B91A0B" w:rsidRDefault="00F1608A" w:rsidP="00D41D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BF59E4" w14:textId="77777777" w:rsidR="009062F8" w:rsidRPr="00B91A0B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14:paraId="27E87CF6" w14:textId="77777777" w:rsidR="00DD00D4" w:rsidRPr="00B91A0B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14:paraId="1D0EA9E2" w14:textId="77777777" w:rsidR="00DD00D4" w:rsidRPr="00B91A0B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14:paraId="569805A3" w14:textId="77777777" w:rsidR="009062F8" w:rsidRPr="00B91A0B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14:paraId="211D2372" w14:textId="77777777" w:rsidR="009062F8" w:rsidRPr="00B91A0B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 xml:space="preserve">    </w:t>
      </w:r>
    </w:p>
    <w:p w14:paraId="75E58F19" w14:textId="77777777" w:rsidR="00DD00D4" w:rsidRPr="00B91A0B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14:paraId="02AFA540" w14:textId="0593F05A" w:rsidR="00F1608A" w:rsidRPr="00B91A0B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br w:type="textWrapping" w:clear="all"/>
      </w:r>
      <w:r w:rsidR="00F1608A" w:rsidRPr="00B91A0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E44F9C" w:rsidRPr="00B91A0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F1608A" w:rsidRPr="00B91A0B">
        <w:rPr>
          <w:rFonts w:ascii="Arial" w:hAnsi="Arial" w:cs="Arial"/>
          <w:b/>
          <w:sz w:val="24"/>
          <w:szCs w:val="24"/>
        </w:rPr>
        <w:t xml:space="preserve">   </w:t>
      </w:r>
      <w:r w:rsidR="00E44F9C" w:rsidRPr="00B91A0B">
        <w:rPr>
          <w:rFonts w:ascii="Arial" w:hAnsi="Arial" w:cs="Arial"/>
          <w:b/>
          <w:sz w:val="24"/>
          <w:szCs w:val="24"/>
        </w:rPr>
        <w:t xml:space="preserve">        </w:t>
      </w:r>
      <w:r w:rsidR="00D41DDC" w:rsidRPr="00B91A0B">
        <w:rPr>
          <w:rFonts w:ascii="Arial" w:hAnsi="Arial" w:cs="Arial"/>
          <w:b/>
          <w:sz w:val="24"/>
          <w:szCs w:val="24"/>
        </w:rPr>
        <w:t>от «26» декабря 2024 г. № 2</w:t>
      </w:r>
      <w:r w:rsidR="00F1608A" w:rsidRPr="00B91A0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276342C5" w14:textId="77777777" w:rsidR="00F3727F" w:rsidRPr="00B91A0B" w:rsidRDefault="00F3727F" w:rsidP="00E44F9C">
      <w:pPr>
        <w:rPr>
          <w:rFonts w:ascii="Arial" w:hAnsi="Arial" w:cs="Arial"/>
          <w:b/>
          <w:sz w:val="24"/>
          <w:szCs w:val="24"/>
        </w:rPr>
      </w:pPr>
    </w:p>
    <w:p w14:paraId="26055417" w14:textId="77777777" w:rsidR="008F5D50" w:rsidRPr="00B91A0B" w:rsidRDefault="00F3727F" w:rsidP="00CC7485">
      <w:pPr>
        <w:pStyle w:val="1"/>
        <w:jc w:val="center"/>
        <w:rPr>
          <w:sz w:val="24"/>
          <w:szCs w:val="24"/>
          <w:lang w:val="ru-RU"/>
        </w:rPr>
      </w:pPr>
      <w:r w:rsidRPr="00B91A0B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B91A0B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B91A0B">
        <w:rPr>
          <w:sz w:val="24"/>
          <w:szCs w:val="24"/>
          <w:lang w:val="ru-RU"/>
        </w:rPr>
        <w:t xml:space="preserve">, </w:t>
      </w:r>
      <w:r w:rsidRPr="00B91A0B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5</w:t>
      </w:r>
      <w:r w:rsidRPr="00B91A0B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B91A0B">
        <w:rPr>
          <w:bCs w:val="0"/>
          <w:sz w:val="24"/>
          <w:szCs w:val="24"/>
          <w:lang w:val="ru-RU"/>
        </w:rPr>
        <w:t>и  плановый</w:t>
      </w:r>
      <w:proofErr w:type="gramEnd"/>
      <w:r w:rsidRPr="00B91A0B">
        <w:rPr>
          <w:bCs w:val="0"/>
          <w:sz w:val="24"/>
          <w:szCs w:val="24"/>
          <w:lang w:val="ru-RU"/>
        </w:rPr>
        <w:t xml:space="preserve"> период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6</w:t>
      </w:r>
      <w:r w:rsidRPr="00B91A0B">
        <w:rPr>
          <w:bCs w:val="0"/>
          <w:sz w:val="24"/>
          <w:szCs w:val="24"/>
          <w:lang w:val="ru-RU"/>
        </w:rPr>
        <w:t xml:space="preserve"> и </w:t>
      </w:r>
      <w:r w:rsidR="00622947" w:rsidRPr="00B91A0B">
        <w:rPr>
          <w:bCs w:val="0"/>
          <w:sz w:val="24"/>
          <w:szCs w:val="24"/>
          <w:lang w:val="ru-RU"/>
        </w:rPr>
        <w:t>202</w:t>
      </w:r>
      <w:r w:rsidR="00AC5513" w:rsidRPr="00B91A0B">
        <w:rPr>
          <w:bCs w:val="0"/>
          <w:sz w:val="24"/>
          <w:szCs w:val="24"/>
          <w:lang w:val="ru-RU"/>
        </w:rPr>
        <w:t>7</w:t>
      </w:r>
      <w:r w:rsidRPr="00B91A0B">
        <w:rPr>
          <w:bCs w:val="0"/>
          <w:sz w:val="24"/>
          <w:szCs w:val="24"/>
          <w:lang w:val="ru-RU"/>
        </w:rPr>
        <w:t xml:space="preserve"> годы</w:t>
      </w:r>
    </w:p>
    <w:p w14:paraId="64051733" w14:textId="77777777" w:rsidR="00CC7485" w:rsidRPr="00B91A0B" w:rsidRDefault="00CC7485" w:rsidP="00DD00D4">
      <w:pPr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710CF" w:rsidRPr="00B91A0B">
        <w:rPr>
          <w:rFonts w:ascii="Arial" w:hAnsi="Arial" w:cs="Arial"/>
          <w:sz w:val="24"/>
          <w:szCs w:val="24"/>
        </w:rPr>
        <w:t xml:space="preserve">                    </w:t>
      </w:r>
      <w:r w:rsidRPr="00B91A0B">
        <w:rPr>
          <w:rFonts w:ascii="Arial" w:hAnsi="Arial" w:cs="Arial"/>
          <w:sz w:val="24"/>
          <w:szCs w:val="24"/>
        </w:rPr>
        <w:t xml:space="preserve">    (тыс. рублей)</w:t>
      </w:r>
    </w:p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3030"/>
        <w:gridCol w:w="1551"/>
        <w:gridCol w:w="617"/>
        <w:gridCol w:w="580"/>
        <w:gridCol w:w="549"/>
        <w:gridCol w:w="1140"/>
        <w:gridCol w:w="1160"/>
        <w:gridCol w:w="1100"/>
      </w:tblGrid>
      <w:tr w:rsidR="0087044E" w:rsidRPr="00B91A0B" w14:paraId="4E110FE1" w14:textId="77777777" w:rsidTr="0087044E">
        <w:trPr>
          <w:trHeight w:val="40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BCE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D4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C09B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C58A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00B1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77840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7044E" w:rsidRPr="00B91A0B" w14:paraId="123C7509" w14:textId="77777777" w:rsidTr="0087044E">
        <w:trPr>
          <w:trHeight w:val="480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6EE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3C0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05D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941D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FEB1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4A43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C81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D1F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87044E" w:rsidRPr="00B91A0B" w14:paraId="63A70B86" w14:textId="77777777" w:rsidTr="0087044E">
        <w:trPr>
          <w:trHeight w:val="139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8E7F" w14:textId="7DE6D95B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</w:t>
            </w:r>
            <w:r w:rsidR="00D41DDC"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отнянского сельского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68C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FDC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5A5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4A5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0FE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7 437,8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917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804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1 470,0</w:t>
            </w:r>
          </w:p>
        </w:tc>
      </w:tr>
      <w:tr w:rsidR="0087044E" w:rsidRPr="00B91A0B" w14:paraId="467AF9BE" w14:textId="77777777" w:rsidTr="0087044E">
        <w:trPr>
          <w:trHeight w:val="10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EFC5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51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A40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2D4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F88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1C1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3 688,6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A2A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86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309804CD" w14:textId="77777777" w:rsidTr="0087044E">
        <w:trPr>
          <w:trHeight w:val="112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2B0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E3E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2 01 L5763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180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0CC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D98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088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3 688,6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825F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AF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222BBCFC" w14:textId="77777777" w:rsidTr="0087044E">
        <w:trPr>
          <w:trHeight w:val="13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EFFB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634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04E4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7EB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F20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AAF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3 414,8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F80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16E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1 358,0</w:t>
            </w:r>
          </w:p>
        </w:tc>
      </w:tr>
      <w:tr w:rsidR="0087044E" w:rsidRPr="00B91A0B" w14:paraId="3DEF9451" w14:textId="77777777" w:rsidTr="0087044E">
        <w:trPr>
          <w:trHeight w:val="84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412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35D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845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FB2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AA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027B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341,7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263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304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</w:tr>
      <w:tr w:rsidR="0087044E" w:rsidRPr="00B91A0B" w14:paraId="59A9DFFA" w14:textId="77777777" w:rsidTr="00D30AE3">
        <w:trPr>
          <w:trHeight w:val="593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CBAE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A7AD67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FE1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AE1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638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024F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7D6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C82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</w:tr>
      <w:tr w:rsidR="0087044E" w:rsidRPr="00B91A0B" w14:paraId="47FE99B0" w14:textId="77777777" w:rsidTr="0087044E">
        <w:trPr>
          <w:trHeight w:val="10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6929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8946F4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B83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D01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0D9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869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699,6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F01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0E3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413,0</w:t>
            </w:r>
          </w:p>
        </w:tc>
      </w:tr>
      <w:tr w:rsidR="0087044E" w:rsidRPr="00B91A0B" w14:paraId="4C6A8F3C" w14:textId="77777777" w:rsidTr="0087044E">
        <w:trPr>
          <w:trHeight w:val="1020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AC2A4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CEE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CFD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8FCB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C64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9A4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A0D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F68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185FCD36" w14:textId="77777777" w:rsidTr="0087044E">
        <w:trPr>
          <w:trHeight w:val="132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5CEFC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проектов, реализуемых общественным самоуправлением в муниципальном образовании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596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01 4 01 29930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FB8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B48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71E2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6A7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CB2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475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3CBF1B0E" w14:textId="77777777" w:rsidTr="0087044E">
        <w:trPr>
          <w:trHeight w:val="166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061EA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реализации проектов, реализуемых общественным самоуправлением в муниципальном образовании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2AE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S9930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5C3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00C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632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A3F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EC1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02C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34AE4E41" w14:textId="77777777" w:rsidTr="0087044E">
        <w:trPr>
          <w:trHeight w:val="99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B99D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782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576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632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C87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CD1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738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ADD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</w:tr>
      <w:tr w:rsidR="0087044E" w:rsidRPr="00B91A0B" w14:paraId="20FEE7C6" w14:textId="77777777" w:rsidTr="0087044E">
        <w:trPr>
          <w:trHeight w:val="10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F266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44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CEDB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2C4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5CE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F8F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D68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A94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</w:tr>
      <w:tr w:rsidR="0087044E" w:rsidRPr="00B91A0B" w14:paraId="069FA622" w14:textId="77777777" w:rsidTr="0087044E">
        <w:trPr>
          <w:trHeight w:val="157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6381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3E2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51F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C36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F241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152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178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EC2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7044E" w:rsidRPr="00B91A0B" w14:paraId="79FA9628" w14:textId="77777777" w:rsidTr="0087044E">
        <w:trPr>
          <w:trHeight w:val="97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389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368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998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0BC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E5B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E3E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1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21D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7044E" w:rsidRPr="00B91A0B" w14:paraId="39407B6B" w14:textId="77777777" w:rsidTr="0087044E">
        <w:trPr>
          <w:trHeight w:val="100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7C23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0B1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93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73B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1D2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131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986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481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2192ABD1" w14:textId="77777777" w:rsidTr="0087044E">
        <w:trPr>
          <w:trHeight w:val="22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8D83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CC0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290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788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356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802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C91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147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5EF31C59" w14:textId="77777777" w:rsidTr="0087044E">
        <w:trPr>
          <w:trHeight w:val="92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2634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51F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1A1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EE7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A8A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921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4A0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290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2EF6FCF8" w14:textId="77777777" w:rsidTr="0087044E">
        <w:trPr>
          <w:trHeight w:val="92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6E61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563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EAD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89B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B14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1C0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2E1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755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183E03CD" w14:textId="77777777" w:rsidTr="0087044E">
        <w:trPr>
          <w:trHeight w:val="10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38DAF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96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99C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5D3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BCC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E21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C1F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F795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87044E" w:rsidRPr="00B91A0B" w14:paraId="39243846" w14:textId="77777777" w:rsidTr="0087044E">
        <w:trPr>
          <w:trHeight w:val="9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8E1E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E2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A28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CED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DD2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ED1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5F3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314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87044E" w:rsidRPr="00B91A0B" w14:paraId="40FC10E6" w14:textId="77777777" w:rsidTr="0087044E">
        <w:trPr>
          <w:trHeight w:val="12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FBA5C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89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52D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EDF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ABA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920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4CD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D1A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7044E" w:rsidRPr="00B91A0B" w14:paraId="50AB9DA4" w14:textId="77777777" w:rsidTr="0087044E">
        <w:trPr>
          <w:trHeight w:val="13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117BB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220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FA4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606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AE8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54B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46E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D1D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7044E" w:rsidRPr="00B91A0B" w14:paraId="516037D5" w14:textId="77777777" w:rsidTr="0087044E">
        <w:trPr>
          <w:trHeight w:val="182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89AC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74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D3C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A7C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3EE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550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706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826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044E" w:rsidRPr="00B91A0B" w14:paraId="12995350" w14:textId="77777777" w:rsidTr="0087044E">
        <w:trPr>
          <w:trHeight w:val="84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D50C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21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CE7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D51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BA4F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B0D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DF8A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02B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44E" w:rsidRPr="00B91A0B" w14:paraId="79C5B296" w14:textId="77777777" w:rsidTr="0087044E">
        <w:trPr>
          <w:trHeight w:val="1812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E63A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17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2BCC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A90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B0A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116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112,5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52F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6D6A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7044E" w:rsidRPr="00B91A0B" w14:paraId="0A568C49" w14:textId="77777777" w:rsidTr="0087044E">
        <w:trPr>
          <w:trHeight w:val="10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1051" w14:textId="1C2D812E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D41DDC"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B59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243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535D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5DD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669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568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231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44E" w:rsidRPr="00B91A0B" w14:paraId="0BF84086" w14:textId="77777777" w:rsidTr="0087044E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414" w14:textId="77777777" w:rsidR="0087044E" w:rsidRPr="00B91A0B" w:rsidRDefault="0087044E" w:rsidP="0087044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88A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29C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EA0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BDA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2CE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31B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3D1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87044E" w:rsidRPr="00B91A0B" w14:paraId="2E9DC77D" w14:textId="77777777" w:rsidTr="0087044E">
        <w:trPr>
          <w:trHeight w:val="6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BC1" w14:textId="77777777" w:rsidR="0087044E" w:rsidRPr="00B91A0B" w:rsidRDefault="0087044E" w:rsidP="0087044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8F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735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C95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AD9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FAD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7EC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FB2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87044E" w:rsidRPr="00B91A0B" w14:paraId="4D01092B" w14:textId="77777777" w:rsidTr="0087044E">
        <w:trPr>
          <w:trHeight w:val="9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D97" w14:textId="77777777" w:rsidR="0087044E" w:rsidRPr="00B91A0B" w:rsidRDefault="0087044E" w:rsidP="0087044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92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E06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7A3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11F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CC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DF6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63B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87044E" w:rsidRPr="00B91A0B" w14:paraId="6F2CAB3B" w14:textId="77777777" w:rsidTr="0087044E">
        <w:trPr>
          <w:trHeight w:val="22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99E79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85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711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D3D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00B0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39E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859,5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206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957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87044E" w:rsidRPr="00B91A0B" w14:paraId="7BC294F6" w14:textId="77777777" w:rsidTr="0087044E">
        <w:trPr>
          <w:trHeight w:val="10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1F9EF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174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9CE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979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B933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B552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246,3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D7D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2E8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87044E" w:rsidRPr="00B91A0B" w14:paraId="6C2F1028" w14:textId="77777777" w:rsidTr="0087044E">
        <w:trPr>
          <w:trHeight w:val="66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94FB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458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94D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1B2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858F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007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6FD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047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7044E" w:rsidRPr="00B91A0B" w14:paraId="459E451C" w14:textId="77777777" w:rsidTr="0087044E">
        <w:trPr>
          <w:trHeight w:val="15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B5B5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F3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62E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EB7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90D2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F5A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87E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4AA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87044E" w:rsidRPr="00B91A0B" w14:paraId="3BC405F0" w14:textId="77777777" w:rsidTr="0087044E">
        <w:trPr>
          <w:trHeight w:val="25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10F2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029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F2D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8B40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C0B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F0D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74A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BB0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87044E" w:rsidRPr="00B91A0B" w14:paraId="06E02F65" w14:textId="77777777" w:rsidTr="00460D9F">
        <w:trPr>
          <w:trHeight w:val="120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E8B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59D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63C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690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AB7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925C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C62C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00F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7044E" w:rsidRPr="00B91A0B" w14:paraId="1F566C1E" w14:textId="77777777" w:rsidTr="0087044E">
        <w:trPr>
          <w:trHeight w:val="64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E7C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FF1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BCD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9FD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B30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F42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086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887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7044E" w:rsidRPr="00B91A0B" w14:paraId="2A061AF7" w14:textId="77777777" w:rsidTr="0087044E">
        <w:trPr>
          <w:trHeight w:val="63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E6C6D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6DE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551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03E4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0B5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423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9BC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22A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7044E" w:rsidRPr="00B91A0B" w14:paraId="4484D201" w14:textId="77777777" w:rsidTr="0087044E">
        <w:trPr>
          <w:trHeight w:val="99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3558" w14:textId="7B782F11" w:rsidR="0087044E" w:rsidRPr="00B91A0B" w:rsidRDefault="0087044E" w:rsidP="00C6267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C62670"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онд адми</w:t>
            </w: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нистрации Введено-Готнянского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2F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0AC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327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8FB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5DE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B77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574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7044E" w:rsidRPr="00B91A0B" w14:paraId="35DA9BF2" w14:textId="77777777" w:rsidTr="0087044E">
        <w:trPr>
          <w:trHeight w:val="82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95092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39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5C6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EFD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518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0E3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547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BA2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7044E" w:rsidRPr="00B91A0B" w14:paraId="5EA17B82" w14:textId="77777777" w:rsidTr="0087044E">
        <w:trPr>
          <w:trHeight w:val="6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547B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3B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A68D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A1A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2BB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21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24E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70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7044E" w:rsidRPr="00B91A0B" w14:paraId="0DC85FF6" w14:textId="77777777" w:rsidTr="0087044E">
        <w:trPr>
          <w:trHeight w:val="67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143F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5E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3C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037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031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7490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EDE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98E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7044E" w:rsidRPr="00B91A0B" w14:paraId="3D4DF2FF" w14:textId="77777777" w:rsidTr="0087044E">
        <w:trPr>
          <w:trHeight w:val="13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20E1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40A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927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E22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AC1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D79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636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7D61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7044E" w:rsidRPr="00B91A0B" w14:paraId="57C6CF39" w14:textId="77777777" w:rsidTr="00460D9F">
        <w:trPr>
          <w:trHeight w:val="41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0005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26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E49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9EF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23C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86C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FD6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132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87044E" w:rsidRPr="00B91A0B" w14:paraId="6894126D" w14:textId="77777777" w:rsidTr="0087044E">
        <w:trPr>
          <w:trHeight w:val="123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8AFAD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DE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1696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7E1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0D1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62A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9F9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58CA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87044E" w:rsidRPr="00B91A0B" w14:paraId="50776515" w14:textId="77777777" w:rsidTr="0087044E">
        <w:trPr>
          <w:trHeight w:val="267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BFA9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64A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2AB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5B9E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96C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92E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7101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043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87044E" w:rsidRPr="00B91A0B" w14:paraId="728AB256" w14:textId="77777777" w:rsidTr="0087044E">
        <w:trPr>
          <w:trHeight w:val="645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DABD3" w14:textId="77777777" w:rsidR="0087044E" w:rsidRPr="00B91A0B" w:rsidRDefault="0087044E" w:rsidP="0087044E">
            <w:pPr>
              <w:rPr>
                <w:rFonts w:ascii="Arial" w:hAnsi="Arial" w:cs="Arial"/>
                <w:sz w:val="24"/>
                <w:szCs w:val="24"/>
              </w:rPr>
            </w:pPr>
            <w:r w:rsidRPr="00B91A0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58548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B70DD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9C017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F05FA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A9C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8A9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A56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87044E" w:rsidRPr="00B91A0B" w14:paraId="01D27A67" w14:textId="77777777" w:rsidTr="0087044E">
        <w:trPr>
          <w:trHeight w:val="102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8723F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F07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9F13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9553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43D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C08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006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A28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0461A017" w14:textId="77777777" w:rsidTr="0087044E">
        <w:trPr>
          <w:trHeight w:val="6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E74F9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26B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CE69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606A4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A3BC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3B30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A7CBF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A332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7044E" w:rsidRPr="00B91A0B" w14:paraId="7F73ABAC" w14:textId="77777777" w:rsidTr="0087044E">
        <w:trPr>
          <w:trHeight w:val="600"/>
        </w:trPr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74D8D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E0BB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3CD9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45A5" w14:textId="77777777" w:rsidR="0087044E" w:rsidRPr="00B91A0B" w:rsidRDefault="0087044E" w:rsidP="008704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87044E" w:rsidRPr="00B91A0B" w14:paraId="3F215FFE" w14:textId="77777777" w:rsidTr="0087044E">
        <w:trPr>
          <w:trHeight w:val="5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D26F" w14:textId="77777777" w:rsidR="0087044E" w:rsidRPr="00B91A0B" w:rsidRDefault="0087044E" w:rsidP="008704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A3FF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45E8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87B6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70DF6" w14:textId="77777777" w:rsidR="0087044E" w:rsidRPr="00B91A0B" w:rsidRDefault="0087044E" w:rsidP="00870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F5CB9" w14:textId="77777777" w:rsidR="0087044E" w:rsidRPr="00B91A0B" w:rsidRDefault="0087044E" w:rsidP="0087044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5148C" w14:textId="77777777" w:rsidR="0087044E" w:rsidRPr="00B91A0B" w:rsidRDefault="0087044E" w:rsidP="0087044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3BEA" w14:textId="08B2B07E" w:rsidR="0087044E" w:rsidRPr="00B91A0B" w:rsidRDefault="0087044E" w:rsidP="0087044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4 603,6</w:t>
            </w:r>
            <w:r w:rsidR="0085129E" w:rsidRPr="00B91A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64078551" w14:textId="77777777" w:rsidR="00CC7485" w:rsidRPr="00B91A0B" w:rsidRDefault="00CC7485" w:rsidP="00F01E0F">
      <w:pPr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</w:p>
    <w:p w14:paraId="0F924EDE" w14:textId="77777777" w:rsidR="002E6F3F" w:rsidRPr="00B91A0B" w:rsidRDefault="00DD00D4" w:rsidP="00851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1.</w:t>
      </w:r>
      <w:r w:rsidR="009C4576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91A0B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B91A0B">
        <w:rPr>
          <w:rFonts w:ascii="Arial" w:hAnsi="Arial" w:cs="Arial"/>
          <w:sz w:val="24"/>
          <w:szCs w:val="24"/>
        </w:rPr>
        <w:t xml:space="preserve">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AC5513" w:rsidRPr="00B91A0B">
        <w:rPr>
          <w:rFonts w:ascii="Arial" w:hAnsi="Arial" w:cs="Arial"/>
          <w:sz w:val="24"/>
          <w:szCs w:val="24"/>
        </w:rPr>
        <w:t>5</w:t>
      </w:r>
      <w:r w:rsidRPr="00B91A0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B91A0B">
        <w:rPr>
          <w:rFonts w:ascii="Arial" w:hAnsi="Arial" w:cs="Arial"/>
          <w:sz w:val="24"/>
          <w:szCs w:val="24"/>
        </w:rPr>
        <w:t>6</w:t>
      </w:r>
      <w:r w:rsidRPr="00B91A0B">
        <w:rPr>
          <w:rFonts w:ascii="Arial" w:hAnsi="Arial" w:cs="Arial"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sz w:val="24"/>
          <w:szCs w:val="24"/>
        </w:rPr>
        <w:t>7</w:t>
      </w:r>
      <w:r w:rsidRPr="00B91A0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3E6B8364" w14:textId="26830C71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3D9C64A0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425"/>
      </w:tblGrid>
      <w:tr w:rsidR="008F5D50" w:rsidRPr="00B91A0B" w14:paraId="508EDC37" w14:textId="77777777" w:rsidTr="00460D9F">
        <w:trPr>
          <w:trHeight w:val="1420"/>
        </w:trPr>
        <w:tc>
          <w:tcPr>
            <w:tcW w:w="5425" w:type="dxa"/>
          </w:tcPr>
          <w:p w14:paraId="33CD2B0A" w14:textId="77777777" w:rsidR="008F5D50" w:rsidRPr="00B91A0B" w:rsidRDefault="008F5D50" w:rsidP="004872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8DB19" w14:textId="5CCD40B7" w:rsidR="008F5D50" w:rsidRPr="00B91A0B" w:rsidRDefault="00460D9F" w:rsidP="008F5D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F5D50" w:rsidRPr="00B91A0B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14:paraId="45FA3E53" w14:textId="77777777" w:rsidR="008F5D50" w:rsidRPr="00B91A0B" w:rsidRDefault="008F5D50" w:rsidP="008F5D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2C35D3BD" w14:textId="77777777" w:rsidR="008F5D50" w:rsidRPr="00B91A0B" w:rsidRDefault="008F5D50" w:rsidP="008F5D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Введено-Готнянского </w:t>
            </w:r>
            <w:proofErr w:type="gramStart"/>
            <w:r w:rsidRPr="00B91A0B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808CE7B" w14:textId="77777777" w:rsidR="008F5D50" w:rsidRPr="00B91A0B" w:rsidRDefault="008F5D50" w:rsidP="008F5D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Введено-Готнянского сельского поселения на </w:t>
            </w:r>
            <w:r w:rsidR="00641197"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C5513" w:rsidRPr="00B91A0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</w:t>
            </w:r>
            <w:r w:rsidR="00641197"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C5513" w:rsidRPr="00B91A0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641197" w:rsidRPr="00B91A0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C5513" w:rsidRPr="00B91A0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91A0B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14:paraId="74E60FD5" w14:textId="333C697A" w:rsidR="008F5D50" w:rsidRPr="00B91A0B" w:rsidRDefault="0085129E" w:rsidP="008F5D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z w:val="24"/>
                <w:szCs w:val="24"/>
              </w:rPr>
              <w:t>от «26» декабря 2024 г. № 2</w:t>
            </w:r>
          </w:p>
          <w:p w14:paraId="791C5FA9" w14:textId="77777777" w:rsidR="008F5D50" w:rsidRPr="00B91A0B" w:rsidRDefault="008F5D50" w:rsidP="008512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A313B5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7237C58B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60A24793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4CA0C9C3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4F69253E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0FC6887A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4E6E78B3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7F1956B2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0A1FEB8B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059BF729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4B659432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12F313C4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1249F244" w14:textId="77777777" w:rsidR="008F5D50" w:rsidRPr="00B91A0B" w:rsidRDefault="008F5D50" w:rsidP="0085129E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91A0B">
        <w:rPr>
          <w:rFonts w:ascii="Arial" w:hAnsi="Arial" w:cs="Arial"/>
          <w:b/>
          <w:sz w:val="24"/>
          <w:szCs w:val="24"/>
        </w:rPr>
        <w:t>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AC5513" w:rsidRPr="00B91A0B">
        <w:rPr>
          <w:rFonts w:ascii="Arial" w:hAnsi="Arial" w:cs="Arial"/>
          <w:b/>
          <w:sz w:val="24"/>
          <w:szCs w:val="24"/>
        </w:rPr>
        <w:t>5</w:t>
      </w:r>
      <w:r w:rsidRPr="00B91A0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41197" w:rsidRPr="00B91A0B">
        <w:rPr>
          <w:rFonts w:ascii="Arial" w:hAnsi="Arial" w:cs="Arial"/>
          <w:b/>
          <w:sz w:val="24"/>
          <w:szCs w:val="24"/>
        </w:rPr>
        <w:t>202</w:t>
      </w:r>
      <w:r w:rsidR="00AC5513" w:rsidRPr="00B91A0B">
        <w:rPr>
          <w:rFonts w:ascii="Arial" w:hAnsi="Arial" w:cs="Arial"/>
          <w:b/>
          <w:sz w:val="24"/>
          <w:szCs w:val="24"/>
        </w:rPr>
        <w:t>6</w:t>
      </w:r>
      <w:r w:rsidR="00641197" w:rsidRPr="00B91A0B">
        <w:rPr>
          <w:rFonts w:ascii="Arial" w:hAnsi="Arial" w:cs="Arial"/>
          <w:b/>
          <w:sz w:val="24"/>
          <w:szCs w:val="24"/>
        </w:rPr>
        <w:t xml:space="preserve"> и 202</w:t>
      </w:r>
      <w:r w:rsidR="00AC5513" w:rsidRPr="00B91A0B">
        <w:rPr>
          <w:rFonts w:ascii="Arial" w:hAnsi="Arial" w:cs="Arial"/>
          <w:b/>
          <w:sz w:val="24"/>
          <w:szCs w:val="24"/>
        </w:rPr>
        <w:t>7 г</w:t>
      </w:r>
      <w:r w:rsidRPr="00B91A0B">
        <w:rPr>
          <w:rFonts w:ascii="Arial" w:hAnsi="Arial" w:cs="Arial"/>
          <w:b/>
          <w:sz w:val="24"/>
          <w:szCs w:val="24"/>
        </w:rPr>
        <w:t>одов</w:t>
      </w:r>
    </w:p>
    <w:p w14:paraId="39DFC6B0" w14:textId="77777777" w:rsidR="008F5D50" w:rsidRPr="00B91A0B" w:rsidRDefault="008F5D50" w:rsidP="008F5D50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14:paraId="58D61950" w14:textId="77777777" w:rsidR="008F5D50" w:rsidRPr="00B91A0B" w:rsidRDefault="008F5D50" w:rsidP="008F5D50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91A0B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B91A0B">
        <w:rPr>
          <w:rFonts w:ascii="Arial" w:hAnsi="Arial" w:cs="Arial"/>
          <w:snapToGrid w:val="0"/>
          <w:spacing w:val="-4"/>
        </w:rPr>
        <w:t>(</w:t>
      </w:r>
      <w:proofErr w:type="spellStart"/>
      <w:r w:rsidRPr="00B91A0B">
        <w:rPr>
          <w:rFonts w:ascii="Arial" w:hAnsi="Arial" w:cs="Arial"/>
          <w:snapToGrid w:val="0"/>
          <w:spacing w:val="-4"/>
        </w:rPr>
        <w:t>тыс</w:t>
      </w:r>
      <w:proofErr w:type="spellEnd"/>
      <w:r w:rsidRPr="00B91A0B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B91A0B">
        <w:rPr>
          <w:rFonts w:ascii="Arial" w:hAnsi="Arial" w:cs="Arial"/>
          <w:snapToGrid w:val="0"/>
          <w:spacing w:val="-4"/>
        </w:rPr>
        <w:t>руб</w:t>
      </w:r>
      <w:proofErr w:type="spellEnd"/>
      <w:r w:rsidR="00A322D9" w:rsidRPr="00B91A0B">
        <w:rPr>
          <w:rFonts w:ascii="Arial" w:hAnsi="Arial" w:cs="Arial"/>
          <w:snapToGrid w:val="0"/>
          <w:spacing w:val="-4"/>
          <w:lang w:val="ru-RU"/>
        </w:rPr>
        <w:t>лей</w:t>
      </w:r>
      <w:r w:rsidRPr="00B91A0B">
        <w:rPr>
          <w:rFonts w:ascii="Arial" w:hAnsi="Arial" w:cs="Arial"/>
          <w:snapToGrid w:val="0"/>
          <w:spacing w:val="-4"/>
        </w:rPr>
        <w:t>)</w:t>
      </w:r>
    </w:p>
    <w:p w14:paraId="289607ED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B91A0B" w14:paraId="751F3CAF" w14:textId="77777777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ADE39" w14:textId="77777777" w:rsidR="009251BC" w:rsidRPr="00B91A0B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91A0B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C035B" w14:textId="77777777" w:rsidR="009251BC" w:rsidRPr="00B91A0B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91A0B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97AF2" w14:textId="77777777" w:rsidR="009251BC" w:rsidRPr="00B91A0B" w:rsidRDefault="009251BC" w:rsidP="00641197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1A0B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B91A0B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91A0B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91A0B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B91A0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1A0B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B4B" w14:textId="77777777" w:rsidR="009251BC" w:rsidRPr="00B91A0B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CCCD3DF" w14:textId="77777777" w:rsidR="009251BC" w:rsidRPr="00B91A0B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  <w:r w:rsidR="00641197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 w:rsidR="009A3B1F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3DE" w14:textId="77777777" w:rsidR="009251BC" w:rsidRPr="00B91A0B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BE06E07" w14:textId="77777777" w:rsidR="009251BC" w:rsidRPr="00B91A0B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9A3B1F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EF56" w14:textId="77777777" w:rsidR="009251BC" w:rsidRPr="00B91A0B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88FAC8E" w14:textId="77777777" w:rsidR="009251BC" w:rsidRPr="00B91A0B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1ADB963C" w14:textId="77777777" w:rsidR="009251BC" w:rsidRPr="00B91A0B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A3B1F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B91A0B" w14:paraId="32779408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67EAF4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D6357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CC23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4C11C9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944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93F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B91A0B" w14:paraId="7AC01BD2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6D132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4048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F12F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B688C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FD9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0B45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9251BC" w:rsidRPr="00B91A0B" w14:paraId="5978D243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84B9D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9977B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3488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D2025" w14:textId="77777777" w:rsidR="009251BC" w:rsidRPr="00B91A0B" w:rsidRDefault="009A3B1F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9251BC"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401" w14:textId="77777777" w:rsidR="009251BC" w:rsidRPr="00B91A0B" w:rsidRDefault="009251BC" w:rsidP="00641197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811B3B"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F07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9251BC" w:rsidRPr="00B91A0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91A0B" w14:paraId="076A64F5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74290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14934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24741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449B9" w14:textId="77777777" w:rsidR="009251BC" w:rsidRPr="00B91A0B" w:rsidRDefault="009A3B1F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488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87E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FE08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91A0B" w14:paraId="7B930C62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FBBA3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E0B45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3329A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9244C" w14:textId="77777777" w:rsidR="009251BC" w:rsidRPr="00B91A0B" w:rsidRDefault="009A3B1F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618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26E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91A0B" w14:paraId="68856D1D" w14:textId="77777777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176B" w14:textId="77777777" w:rsidR="009251BC" w:rsidRPr="00B91A0B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3B9D" w14:textId="77777777" w:rsidR="009251BC" w:rsidRPr="00B91A0B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C469" w14:textId="77777777" w:rsidR="009251BC" w:rsidRPr="00B91A0B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CC9D5" w14:textId="77777777" w:rsidR="009251BC" w:rsidRPr="00B91A0B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9A3B1F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943</w:t>
            </w: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DA7B" w14:textId="77777777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BF4" w14:textId="4C47540D" w:rsidR="009251BC" w:rsidRPr="00B91A0B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  <w:r w:rsidR="0085129E" w:rsidRPr="00B91A0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</w:tbl>
    <w:p w14:paraId="18D92C7D" w14:textId="77777777" w:rsidR="00D8651F" w:rsidRPr="00B91A0B" w:rsidRDefault="00D8651F" w:rsidP="0085129E">
      <w:pPr>
        <w:pStyle w:val="af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5861117" w14:textId="247ADF67" w:rsidR="0085129E" w:rsidRPr="00B91A0B" w:rsidRDefault="0085129E" w:rsidP="0085129E">
      <w:pPr>
        <w:pStyle w:val="af0"/>
        <w:ind w:firstLine="720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eastAsia="Calibri" w:hAnsi="Arial" w:cs="Arial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B91A0B">
          <w:rPr>
            <w:rStyle w:val="af1"/>
            <w:rFonts w:ascii="Arial" w:eastAsia="Calibri" w:hAnsi="Arial" w:cs="Arial"/>
            <w:color w:val="auto"/>
            <w:sz w:val="24"/>
            <w:szCs w:val="24"/>
            <w:u w:val="none"/>
          </w:rPr>
          <w:t>https://zhizn31.ru</w:t>
        </w:r>
      </w:hyperlink>
      <w:r w:rsidRPr="00B91A0B">
        <w:rPr>
          <w:rFonts w:ascii="Arial" w:eastAsia="Calibri" w:hAnsi="Arial" w:cs="Arial"/>
          <w:sz w:val="24"/>
          <w:szCs w:val="24"/>
        </w:rPr>
        <w:t>) и разместить на официальном сайте органов местного самоуправления Введено-Готнянского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9" w:history="1">
        <w:r w:rsidRPr="00B91A0B">
          <w:rPr>
            <w:rStyle w:val="af1"/>
            <w:rFonts w:ascii="Arial" w:eastAsia="Calibri" w:hAnsi="Arial" w:cs="Arial"/>
            <w:color w:val="auto"/>
            <w:sz w:val="24"/>
            <w:szCs w:val="24"/>
            <w:u w:val="none"/>
          </w:rPr>
          <w:t>https://vgotnyanskoe-r31.gosweb.gosuslugi.ru</w:t>
        </w:r>
      </w:hyperlink>
      <w:r w:rsidRPr="00B91A0B">
        <w:rPr>
          <w:rFonts w:ascii="Arial" w:eastAsia="Calibri" w:hAnsi="Arial" w:cs="Arial"/>
          <w:sz w:val="24"/>
          <w:szCs w:val="24"/>
        </w:rPr>
        <w:t>) в порядке, предусмотренном Уставом Введено-Готнянского сельского поселения</w:t>
      </w:r>
      <w:r w:rsidRPr="00B91A0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«Ракитянский район» Белгородской области.</w:t>
      </w:r>
    </w:p>
    <w:p w14:paraId="734A6C01" w14:textId="6135E1C0" w:rsidR="0085129E" w:rsidRPr="00B91A0B" w:rsidRDefault="0085129E" w:rsidP="008512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3. Настоящее решение вступает в силу после дня его официального опубликования.</w:t>
      </w:r>
    </w:p>
    <w:p w14:paraId="091E5B9A" w14:textId="77777777" w:rsidR="0085129E" w:rsidRPr="00B91A0B" w:rsidRDefault="0085129E" w:rsidP="008512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91A0B">
        <w:rPr>
          <w:rFonts w:ascii="Arial" w:hAnsi="Arial" w:cs="Arial"/>
          <w:sz w:val="24"/>
          <w:szCs w:val="24"/>
        </w:rPr>
        <w:t>4.</w:t>
      </w:r>
      <w:r w:rsidRPr="00B91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1A0B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14:paraId="5862293B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48D4A076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201CBB84" w14:textId="77777777" w:rsidR="008F5D50" w:rsidRPr="00B91A0B" w:rsidRDefault="008F5D50" w:rsidP="008F5D50">
      <w:pPr>
        <w:rPr>
          <w:rFonts w:ascii="Arial" w:hAnsi="Arial" w:cs="Arial"/>
          <w:sz w:val="24"/>
          <w:szCs w:val="24"/>
        </w:rPr>
      </w:pPr>
    </w:p>
    <w:p w14:paraId="095278F8" w14:textId="77777777" w:rsidR="00110EA2" w:rsidRPr="00B91A0B" w:rsidRDefault="00110EA2" w:rsidP="008F5D50">
      <w:pPr>
        <w:rPr>
          <w:rFonts w:ascii="Arial" w:hAnsi="Arial" w:cs="Arial"/>
          <w:sz w:val="24"/>
          <w:szCs w:val="24"/>
        </w:rPr>
      </w:pPr>
    </w:p>
    <w:p w14:paraId="686DCEB6" w14:textId="77777777" w:rsidR="0085129E" w:rsidRPr="00B91A0B" w:rsidRDefault="0085129E" w:rsidP="0085129E">
      <w:pPr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b/>
          <w:bCs/>
          <w:sz w:val="24"/>
          <w:szCs w:val="24"/>
        </w:rPr>
        <w:t xml:space="preserve">Глава </w:t>
      </w:r>
    </w:p>
    <w:p w14:paraId="57A004B7" w14:textId="02D7D7F1" w:rsidR="0085129E" w:rsidRPr="00B91A0B" w:rsidRDefault="0085129E" w:rsidP="0085129E">
      <w:pPr>
        <w:rPr>
          <w:rFonts w:ascii="Arial" w:hAnsi="Arial" w:cs="Arial"/>
          <w:b/>
          <w:bCs/>
          <w:sz w:val="24"/>
          <w:szCs w:val="24"/>
        </w:rPr>
      </w:pPr>
      <w:r w:rsidRPr="00B91A0B">
        <w:rPr>
          <w:rFonts w:ascii="Arial" w:hAnsi="Arial" w:cs="Arial"/>
          <w:b/>
          <w:bCs/>
          <w:sz w:val="24"/>
          <w:szCs w:val="24"/>
        </w:rPr>
        <w:t xml:space="preserve">Введено-Готнянского сельского поселения                          </w:t>
      </w:r>
      <w:r w:rsidR="00B91A0B">
        <w:rPr>
          <w:rFonts w:ascii="Arial" w:hAnsi="Arial" w:cs="Arial"/>
          <w:b/>
          <w:bCs/>
          <w:sz w:val="24"/>
          <w:szCs w:val="24"/>
        </w:rPr>
        <w:t xml:space="preserve">           </w:t>
      </w:r>
      <w:bookmarkStart w:id="2" w:name="_GoBack"/>
      <w:bookmarkEnd w:id="2"/>
      <w:r w:rsidRPr="00B91A0B">
        <w:rPr>
          <w:rFonts w:ascii="Arial" w:hAnsi="Arial" w:cs="Arial"/>
          <w:b/>
          <w:bCs/>
          <w:sz w:val="24"/>
          <w:szCs w:val="24"/>
        </w:rPr>
        <w:t xml:space="preserve">    И.Н. Шершнева</w:t>
      </w:r>
    </w:p>
    <w:p w14:paraId="4BC13DE5" w14:textId="75FEDF2D" w:rsidR="001F1859" w:rsidRPr="00B91A0B" w:rsidRDefault="001F1859">
      <w:pPr>
        <w:rPr>
          <w:rFonts w:ascii="Arial" w:hAnsi="Arial" w:cs="Arial"/>
          <w:sz w:val="24"/>
          <w:szCs w:val="24"/>
        </w:rPr>
      </w:pPr>
    </w:p>
    <w:sectPr w:rsidR="001F1859" w:rsidRPr="00B91A0B" w:rsidSect="00B91A0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3D52" w14:textId="77777777" w:rsidR="003B3D39" w:rsidRDefault="003B3D39" w:rsidP="00A4573A">
      <w:r>
        <w:separator/>
      </w:r>
    </w:p>
  </w:endnote>
  <w:endnote w:type="continuationSeparator" w:id="0">
    <w:p w14:paraId="3FB19873" w14:textId="77777777" w:rsidR="003B3D39" w:rsidRDefault="003B3D39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01EFA" w14:textId="77777777" w:rsidR="003B3D39" w:rsidRDefault="003B3D39" w:rsidP="00A4573A">
      <w:r>
        <w:separator/>
      </w:r>
    </w:p>
  </w:footnote>
  <w:footnote w:type="continuationSeparator" w:id="0">
    <w:p w14:paraId="0CEC7272" w14:textId="77777777" w:rsidR="003B3D39" w:rsidRDefault="003B3D39" w:rsidP="00A4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7D9E"/>
    <w:rsid w:val="00015D63"/>
    <w:rsid w:val="000162E1"/>
    <w:rsid w:val="00017467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3A81"/>
    <w:rsid w:val="00103F2B"/>
    <w:rsid w:val="0010652A"/>
    <w:rsid w:val="00106E45"/>
    <w:rsid w:val="00110EA2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3F0B"/>
    <w:rsid w:val="00144057"/>
    <w:rsid w:val="00145308"/>
    <w:rsid w:val="001458B1"/>
    <w:rsid w:val="00151805"/>
    <w:rsid w:val="001540CE"/>
    <w:rsid w:val="00157ECF"/>
    <w:rsid w:val="00162B1B"/>
    <w:rsid w:val="00162F60"/>
    <w:rsid w:val="00166BC4"/>
    <w:rsid w:val="001700CA"/>
    <w:rsid w:val="001776A7"/>
    <w:rsid w:val="001840DB"/>
    <w:rsid w:val="00185B26"/>
    <w:rsid w:val="0018654D"/>
    <w:rsid w:val="00187713"/>
    <w:rsid w:val="00190F3B"/>
    <w:rsid w:val="00191A56"/>
    <w:rsid w:val="001A411A"/>
    <w:rsid w:val="001B2B48"/>
    <w:rsid w:val="001B4C54"/>
    <w:rsid w:val="001B5867"/>
    <w:rsid w:val="001B6DB4"/>
    <w:rsid w:val="001C12E9"/>
    <w:rsid w:val="001D0F7E"/>
    <w:rsid w:val="001D15F5"/>
    <w:rsid w:val="001D3505"/>
    <w:rsid w:val="001D3F9A"/>
    <w:rsid w:val="001D73DB"/>
    <w:rsid w:val="001D7D19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3DDC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163A"/>
    <w:rsid w:val="002A2D9D"/>
    <w:rsid w:val="002B5675"/>
    <w:rsid w:val="002C0667"/>
    <w:rsid w:val="002C6479"/>
    <w:rsid w:val="002D243E"/>
    <w:rsid w:val="002D3330"/>
    <w:rsid w:val="002E6F3F"/>
    <w:rsid w:val="002E7B8B"/>
    <w:rsid w:val="00303212"/>
    <w:rsid w:val="00306E6E"/>
    <w:rsid w:val="003076D4"/>
    <w:rsid w:val="00311A6F"/>
    <w:rsid w:val="003208E5"/>
    <w:rsid w:val="00323E14"/>
    <w:rsid w:val="00325B36"/>
    <w:rsid w:val="00326142"/>
    <w:rsid w:val="00330EA9"/>
    <w:rsid w:val="003314C2"/>
    <w:rsid w:val="0034105A"/>
    <w:rsid w:val="00345537"/>
    <w:rsid w:val="00345C3B"/>
    <w:rsid w:val="00346186"/>
    <w:rsid w:val="00346E30"/>
    <w:rsid w:val="00351EA8"/>
    <w:rsid w:val="0035353C"/>
    <w:rsid w:val="003565FC"/>
    <w:rsid w:val="00360FA7"/>
    <w:rsid w:val="003641BF"/>
    <w:rsid w:val="00370397"/>
    <w:rsid w:val="003710CF"/>
    <w:rsid w:val="00371B17"/>
    <w:rsid w:val="00372CC9"/>
    <w:rsid w:val="00376024"/>
    <w:rsid w:val="0038013D"/>
    <w:rsid w:val="00382334"/>
    <w:rsid w:val="003834F3"/>
    <w:rsid w:val="00385826"/>
    <w:rsid w:val="003860F4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A7A18"/>
    <w:rsid w:val="003B39A0"/>
    <w:rsid w:val="003B3D39"/>
    <w:rsid w:val="003B4284"/>
    <w:rsid w:val="003C380C"/>
    <w:rsid w:val="003C5902"/>
    <w:rsid w:val="003D735F"/>
    <w:rsid w:val="003E1D1F"/>
    <w:rsid w:val="003E3A08"/>
    <w:rsid w:val="003E7715"/>
    <w:rsid w:val="003F11A4"/>
    <w:rsid w:val="003F1BA6"/>
    <w:rsid w:val="003F3EF9"/>
    <w:rsid w:val="003F537F"/>
    <w:rsid w:val="003F5B31"/>
    <w:rsid w:val="00403C8F"/>
    <w:rsid w:val="004059AB"/>
    <w:rsid w:val="004102BB"/>
    <w:rsid w:val="004138BA"/>
    <w:rsid w:val="00414C08"/>
    <w:rsid w:val="004151C9"/>
    <w:rsid w:val="004154AE"/>
    <w:rsid w:val="00415C98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566CA"/>
    <w:rsid w:val="00460D9F"/>
    <w:rsid w:val="0046143A"/>
    <w:rsid w:val="00462770"/>
    <w:rsid w:val="004637D1"/>
    <w:rsid w:val="00476E34"/>
    <w:rsid w:val="00476E3E"/>
    <w:rsid w:val="00477540"/>
    <w:rsid w:val="00480794"/>
    <w:rsid w:val="00485A0B"/>
    <w:rsid w:val="00485C44"/>
    <w:rsid w:val="004868BF"/>
    <w:rsid w:val="004870F2"/>
    <w:rsid w:val="004872DC"/>
    <w:rsid w:val="00487579"/>
    <w:rsid w:val="00495499"/>
    <w:rsid w:val="00496686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303D"/>
    <w:rsid w:val="0052422A"/>
    <w:rsid w:val="0052773B"/>
    <w:rsid w:val="00537299"/>
    <w:rsid w:val="0054548F"/>
    <w:rsid w:val="00546489"/>
    <w:rsid w:val="00551512"/>
    <w:rsid w:val="005524EE"/>
    <w:rsid w:val="005544AA"/>
    <w:rsid w:val="00554D76"/>
    <w:rsid w:val="00557E1B"/>
    <w:rsid w:val="00561F27"/>
    <w:rsid w:val="00562451"/>
    <w:rsid w:val="0056287A"/>
    <w:rsid w:val="00564C96"/>
    <w:rsid w:val="0056627E"/>
    <w:rsid w:val="005664CE"/>
    <w:rsid w:val="00567332"/>
    <w:rsid w:val="00580904"/>
    <w:rsid w:val="005817E1"/>
    <w:rsid w:val="00585743"/>
    <w:rsid w:val="00585A0A"/>
    <w:rsid w:val="005860EB"/>
    <w:rsid w:val="00587D45"/>
    <w:rsid w:val="00590E14"/>
    <w:rsid w:val="00593EE0"/>
    <w:rsid w:val="005973F4"/>
    <w:rsid w:val="005A020C"/>
    <w:rsid w:val="005A0903"/>
    <w:rsid w:val="005A1742"/>
    <w:rsid w:val="005A435B"/>
    <w:rsid w:val="005A71D7"/>
    <w:rsid w:val="005B3734"/>
    <w:rsid w:val="005B5F27"/>
    <w:rsid w:val="005B62B3"/>
    <w:rsid w:val="005B7B26"/>
    <w:rsid w:val="005B7C51"/>
    <w:rsid w:val="005C18D0"/>
    <w:rsid w:val="005C3530"/>
    <w:rsid w:val="005C3F75"/>
    <w:rsid w:val="005C7412"/>
    <w:rsid w:val="005D4658"/>
    <w:rsid w:val="005D668A"/>
    <w:rsid w:val="005E4432"/>
    <w:rsid w:val="005E4659"/>
    <w:rsid w:val="005E51F2"/>
    <w:rsid w:val="005F057D"/>
    <w:rsid w:val="005F4F25"/>
    <w:rsid w:val="0060148E"/>
    <w:rsid w:val="006052A4"/>
    <w:rsid w:val="006055B8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592A"/>
    <w:rsid w:val="00666EC6"/>
    <w:rsid w:val="00672627"/>
    <w:rsid w:val="006730BF"/>
    <w:rsid w:val="006738FF"/>
    <w:rsid w:val="0067498C"/>
    <w:rsid w:val="00676E54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10C9"/>
    <w:rsid w:val="006D6228"/>
    <w:rsid w:val="006E08F8"/>
    <w:rsid w:val="006E4C01"/>
    <w:rsid w:val="0070449B"/>
    <w:rsid w:val="0070588D"/>
    <w:rsid w:val="007065ED"/>
    <w:rsid w:val="00706715"/>
    <w:rsid w:val="007179B4"/>
    <w:rsid w:val="007358CC"/>
    <w:rsid w:val="007367B7"/>
    <w:rsid w:val="00736F8F"/>
    <w:rsid w:val="00740107"/>
    <w:rsid w:val="00746A4C"/>
    <w:rsid w:val="00746BEC"/>
    <w:rsid w:val="0075489F"/>
    <w:rsid w:val="00754B7D"/>
    <w:rsid w:val="0075617F"/>
    <w:rsid w:val="00762E62"/>
    <w:rsid w:val="00767532"/>
    <w:rsid w:val="0077141B"/>
    <w:rsid w:val="00771931"/>
    <w:rsid w:val="0077580A"/>
    <w:rsid w:val="00785CA0"/>
    <w:rsid w:val="007863D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7E4A24"/>
    <w:rsid w:val="007E6947"/>
    <w:rsid w:val="008001AD"/>
    <w:rsid w:val="00803A95"/>
    <w:rsid w:val="00805BE4"/>
    <w:rsid w:val="008078ED"/>
    <w:rsid w:val="00807957"/>
    <w:rsid w:val="00811B3B"/>
    <w:rsid w:val="008216FC"/>
    <w:rsid w:val="008229E1"/>
    <w:rsid w:val="00822EA6"/>
    <w:rsid w:val="00824C7E"/>
    <w:rsid w:val="008257D8"/>
    <w:rsid w:val="00825977"/>
    <w:rsid w:val="008368A9"/>
    <w:rsid w:val="00836920"/>
    <w:rsid w:val="00840111"/>
    <w:rsid w:val="00842424"/>
    <w:rsid w:val="00844474"/>
    <w:rsid w:val="008511E1"/>
    <w:rsid w:val="0085129E"/>
    <w:rsid w:val="008521D4"/>
    <w:rsid w:val="0085328D"/>
    <w:rsid w:val="0087044E"/>
    <w:rsid w:val="00874BA3"/>
    <w:rsid w:val="0087655E"/>
    <w:rsid w:val="00877365"/>
    <w:rsid w:val="00882FCA"/>
    <w:rsid w:val="0089031A"/>
    <w:rsid w:val="0089049C"/>
    <w:rsid w:val="00895E54"/>
    <w:rsid w:val="0089731C"/>
    <w:rsid w:val="008A61FD"/>
    <w:rsid w:val="008B3A32"/>
    <w:rsid w:val="008B48D5"/>
    <w:rsid w:val="008B5E99"/>
    <w:rsid w:val="008B63D5"/>
    <w:rsid w:val="008B64DB"/>
    <w:rsid w:val="008C08E1"/>
    <w:rsid w:val="008C34F4"/>
    <w:rsid w:val="008C6710"/>
    <w:rsid w:val="008D2D80"/>
    <w:rsid w:val="008D5343"/>
    <w:rsid w:val="008D6177"/>
    <w:rsid w:val="008D7B18"/>
    <w:rsid w:val="008E03E0"/>
    <w:rsid w:val="008E3BE6"/>
    <w:rsid w:val="008E5543"/>
    <w:rsid w:val="008E55F0"/>
    <w:rsid w:val="008F5D50"/>
    <w:rsid w:val="008F62FB"/>
    <w:rsid w:val="009062F8"/>
    <w:rsid w:val="00917A36"/>
    <w:rsid w:val="00922123"/>
    <w:rsid w:val="00922C4E"/>
    <w:rsid w:val="009251BC"/>
    <w:rsid w:val="00927027"/>
    <w:rsid w:val="00932346"/>
    <w:rsid w:val="00942A1D"/>
    <w:rsid w:val="00947619"/>
    <w:rsid w:val="00951D0D"/>
    <w:rsid w:val="009529D1"/>
    <w:rsid w:val="0096170A"/>
    <w:rsid w:val="00963D3C"/>
    <w:rsid w:val="009665DD"/>
    <w:rsid w:val="00967D5C"/>
    <w:rsid w:val="00980084"/>
    <w:rsid w:val="00981E3A"/>
    <w:rsid w:val="00982EEF"/>
    <w:rsid w:val="00984189"/>
    <w:rsid w:val="0098613B"/>
    <w:rsid w:val="009A033E"/>
    <w:rsid w:val="009A0C64"/>
    <w:rsid w:val="009A3B1F"/>
    <w:rsid w:val="009A4FCF"/>
    <w:rsid w:val="009B10A7"/>
    <w:rsid w:val="009B1B4A"/>
    <w:rsid w:val="009B563A"/>
    <w:rsid w:val="009B6AAA"/>
    <w:rsid w:val="009C4576"/>
    <w:rsid w:val="009D30D3"/>
    <w:rsid w:val="009D3890"/>
    <w:rsid w:val="009D6E35"/>
    <w:rsid w:val="009E00C8"/>
    <w:rsid w:val="009E4BC7"/>
    <w:rsid w:val="009E7746"/>
    <w:rsid w:val="009F0C72"/>
    <w:rsid w:val="009F2BFC"/>
    <w:rsid w:val="009F3A36"/>
    <w:rsid w:val="009F6994"/>
    <w:rsid w:val="009F73D4"/>
    <w:rsid w:val="00A05816"/>
    <w:rsid w:val="00A10D6C"/>
    <w:rsid w:val="00A130C7"/>
    <w:rsid w:val="00A159B5"/>
    <w:rsid w:val="00A204C7"/>
    <w:rsid w:val="00A22F76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114E"/>
    <w:rsid w:val="00A63B43"/>
    <w:rsid w:val="00A66174"/>
    <w:rsid w:val="00A70833"/>
    <w:rsid w:val="00A71ED0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A577E"/>
    <w:rsid w:val="00AA747A"/>
    <w:rsid w:val="00AB2BD3"/>
    <w:rsid w:val="00AB3D68"/>
    <w:rsid w:val="00AB52FA"/>
    <w:rsid w:val="00AC039F"/>
    <w:rsid w:val="00AC5513"/>
    <w:rsid w:val="00AC78D1"/>
    <w:rsid w:val="00AD3684"/>
    <w:rsid w:val="00AD3A2D"/>
    <w:rsid w:val="00AD4215"/>
    <w:rsid w:val="00AD4CEF"/>
    <w:rsid w:val="00AE01AD"/>
    <w:rsid w:val="00AE0764"/>
    <w:rsid w:val="00AE22CA"/>
    <w:rsid w:val="00AE5EB0"/>
    <w:rsid w:val="00AF067E"/>
    <w:rsid w:val="00AF3910"/>
    <w:rsid w:val="00AF7E7D"/>
    <w:rsid w:val="00B014CB"/>
    <w:rsid w:val="00B01B83"/>
    <w:rsid w:val="00B06A6A"/>
    <w:rsid w:val="00B15015"/>
    <w:rsid w:val="00B2353D"/>
    <w:rsid w:val="00B343B6"/>
    <w:rsid w:val="00B364E6"/>
    <w:rsid w:val="00B45927"/>
    <w:rsid w:val="00B60501"/>
    <w:rsid w:val="00B76250"/>
    <w:rsid w:val="00B860FD"/>
    <w:rsid w:val="00B9143F"/>
    <w:rsid w:val="00B91A0B"/>
    <w:rsid w:val="00B93B1E"/>
    <w:rsid w:val="00B96349"/>
    <w:rsid w:val="00BA0046"/>
    <w:rsid w:val="00BA54A4"/>
    <w:rsid w:val="00BB329F"/>
    <w:rsid w:val="00BD10A8"/>
    <w:rsid w:val="00BD40A2"/>
    <w:rsid w:val="00BE2A2B"/>
    <w:rsid w:val="00BE2CDF"/>
    <w:rsid w:val="00BE70D5"/>
    <w:rsid w:val="00BE7F6F"/>
    <w:rsid w:val="00BF3978"/>
    <w:rsid w:val="00BF5C9F"/>
    <w:rsid w:val="00BF5EA5"/>
    <w:rsid w:val="00C0163E"/>
    <w:rsid w:val="00C025B2"/>
    <w:rsid w:val="00C05DC7"/>
    <w:rsid w:val="00C140DC"/>
    <w:rsid w:val="00C165B8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62670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C2020"/>
    <w:rsid w:val="00CC64F7"/>
    <w:rsid w:val="00CC7485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4FC7"/>
    <w:rsid w:val="00D270AB"/>
    <w:rsid w:val="00D30AE3"/>
    <w:rsid w:val="00D416B8"/>
    <w:rsid w:val="00D41DDC"/>
    <w:rsid w:val="00D42359"/>
    <w:rsid w:val="00D476D0"/>
    <w:rsid w:val="00D5462E"/>
    <w:rsid w:val="00D57E84"/>
    <w:rsid w:val="00D6376A"/>
    <w:rsid w:val="00D65FF5"/>
    <w:rsid w:val="00D74E69"/>
    <w:rsid w:val="00D7674D"/>
    <w:rsid w:val="00D80F9D"/>
    <w:rsid w:val="00D84BD7"/>
    <w:rsid w:val="00D8651F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E59B8"/>
    <w:rsid w:val="00DF1DEF"/>
    <w:rsid w:val="00DF4351"/>
    <w:rsid w:val="00E0480F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334E"/>
    <w:rsid w:val="00E66E23"/>
    <w:rsid w:val="00E71B00"/>
    <w:rsid w:val="00E73666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27A7"/>
    <w:rsid w:val="00EC32C9"/>
    <w:rsid w:val="00EC5C83"/>
    <w:rsid w:val="00ED0DC0"/>
    <w:rsid w:val="00ED1BAA"/>
    <w:rsid w:val="00ED66A3"/>
    <w:rsid w:val="00EE2203"/>
    <w:rsid w:val="00EE24C2"/>
    <w:rsid w:val="00EF252E"/>
    <w:rsid w:val="00EF6B7A"/>
    <w:rsid w:val="00F01E0F"/>
    <w:rsid w:val="00F0231F"/>
    <w:rsid w:val="00F10015"/>
    <w:rsid w:val="00F136E5"/>
    <w:rsid w:val="00F1608A"/>
    <w:rsid w:val="00F171B1"/>
    <w:rsid w:val="00F21652"/>
    <w:rsid w:val="00F26EDE"/>
    <w:rsid w:val="00F34522"/>
    <w:rsid w:val="00F35E09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2475"/>
    <w:rsid w:val="00F746F7"/>
    <w:rsid w:val="00F818D6"/>
    <w:rsid w:val="00F84734"/>
    <w:rsid w:val="00F875E8"/>
    <w:rsid w:val="00F953B8"/>
    <w:rsid w:val="00FA0A8F"/>
    <w:rsid w:val="00FA5851"/>
    <w:rsid w:val="00FB0F1B"/>
    <w:rsid w:val="00FB7DFF"/>
    <w:rsid w:val="00FC33CC"/>
    <w:rsid w:val="00FD53DA"/>
    <w:rsid w:val="00FD738E"/>
    <w:rsid w:val="00FD7D0A"/>
    <w:rsid w:val="00FE0DF5"/>
    <w:rsid w:val="00FE20C8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8A5B"/>
  <w15:docId w15:val="{4F3C0FA7-15FA-48C7-A328-D06F170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85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851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bra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37C7-2081-4103-A87F-5565C981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18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689</cp:revision>
  <cp:lastPrinted>2024-12-05T06:07:00Z</cp:lastPrinted>
  <dcterms:created xsi:type="dcterms:W3CDTF">2019-12-20T05:52:00Z</dcterms:created>
  <dcterms:modified xsi:type="dcterms:W3CDTF">2025-09-04T05:40:00Z</dcterms:modified>
</cp:coreProperties>
</file>